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55" w:rsidRPr="001A3EE9" w:rsidRDefault="00207B55" w:rsidP="00207B5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07B55" w:rsidRPr="001A3EE9" w:rsidRDefault="00207B55" w:rsidP="00207B5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B55" w:rsidRPr="001A3EE9" w:rsidRDefault="00207B55" w:rsidP="00207B5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32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  <w:r w:rsidR="00441BA6">
        <w:rPr>
          <w:rFonts w:ascii="Times New Roman" w:hAnsi="Times New Roman" w:cs="Times New Roman"/>
          <w:b/>
          <w:sz w:val="24"/>
          <w:szCs w:val="24"/>
        </w:rPr>
        <w:t xml:space="preserve"> -28.10.2024</w:t>
      </w:r>
    </w:p>
    <w:p w:rsidR="00207B55" w:rsidRDefault="00207B55" w:rsidP="00207B5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54A7">
        <w:rPr>
          <w:rFonts w:ascii="Times New Roman" w:hAnsi="Times New Roman" w:cs="Times New Roman"/>
          <w:sz w:val="24"/>
          <w:szCs w:val="24"/>
        </w:rPr>
        <w:t>7</w:t>
      </w:r>
      <w:r w:rsidRPr="001A3EE9">
        <w:rPr>
          <w:rFonts w:ascii="Times New Roman" w:hAnsi="Times New Roman" w:cs="Times New Roman"/>
          <w:sz w:val="24"/>
          <w:szCs w:val="24"/>
        </w:rPr>
        <w:t>.10.2024 г.</w:t>
      </w:r>
      <w:r w:rsidR="005B54A7">
        <w:rPr>
          <w:rFonts w:ascii="Times New Roman" w:hAnsi="Times New Roman" w:cs="Times New Roman"/>
          <w:sz w:val="24"/>
          <w:szCs w:val="24"/>
        </w:rPr>
        <w:t xml:space="preserve"> и 28.10.2024 г.</w:t>
      </w:r>
      <w:r w:rsidRPr="001A3EE9">
        <w:rPr>
          <w:rFonts w:ascii="Times New Roman" w:hAnsi="Times New Roman" w:cs="Times New Roman"/>
          <w:sz w:val="24"/>
          <w:szCs w:val="24"/>
        </w:rPr>
        <w:t>, в гр. Монтана, РИК – Монтана проведе  заседание.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>: Габриела Илиева Димитрова – Николова, Цена Замфирова Димитрова,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Pr="00AE0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Калоян Георгиев Узунов,</w:t>
      </w:r>
      <w:r w:rsidRPr="00317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3EE9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>
        <w:rPr>
          <w:rFonts w:ascii="Times New Roman" w:hAnsi="Times New Roman" w:cs="Times New Roman"/>
          <w:sz w:val="24"/>
          <w:szCs w:val="24"/>
        </w:rPr>
        <w:t>,  Цецка Иванова Георгиева,</w:t>
      </w:r>
      <w:r w:rsidRPr="00A265B7">
        <w:rPr>
          <w:rFonts w:ascii="Times New Roman" w:hAnsi="Times New Roman" w:cs="Times New Roman"/>
          <w:sz w:val="24"/>
          <w:szCs w:val="24"/>
        </w:rPr>
        <w:t xml:space="preserve"> </w:t>
      </w:r>
      <w:r w:rsidR="008D5E9E">
        <w:rPr>
          <w:rFonts w:ascii="Times New Roman" w:hAnsi="Times New Roman" w:cs="Times New Roman"/>
          <w:sz w:val="24"/>
          <w:szCs w:val="24"/>
        </w:rPr>
        <w:t>Илия Замфиров Илиев,</w:t>
      </w:r>
      <w:r>
        <w:rPr>
          <w:rFonts w:ascii="Times New Roman" w:hAnsi="Times New Roman" w:cs="Times New Roman"/>
          <w:sz w:val="24"/>
          <w:szCs w:val="24"/>
        </w:rPr>
        <w:t xml:space="preserve"> Даниела Вескова Николаева , 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Петко Кирилов</w:t>
      </w:r>
      <w:r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</w:t>
      </w:r>
    </w:p>
    <w:p w:rsidR="00207B55" w:rsidRDefault="00207B55" w:rsidP="009F1E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8D5E9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 w:rsidR="009F1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е пълния състава от комисията.</w:t>
      </w:r>
      <w:r w:rsidR="000863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207B55" w:rsidRPr="00E213B2" w:rsidRDefault="009F1E6B" w:rsidP="00207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07B55" w:rsidRPr="00E213B2">
        <w:rPr>
          <w:rFonts w:ascii="Times New Roman" w:eastAsia="Times New Roman" w:hAnsi="Times New Roman" w:cs="Times New Roman"/>
          <w:b/>
          <w:sz w:val="24"/>
          <w:szCs w:val="24"/>
        </w:rPr>
        <w:t>Заседание на РИК Монтана на 2</w:t>
      </w:r>
      <w:r w:rsidR="008D5E9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07B55" w:rsidRPr="00E213B2">
        <w:rPr>
          <w:rFonts w:ascii="Times New Roman" w:eastAsia="Times New Roman" w:hAnsi="Times New Roman" w:cs="Times New Roman"/>
          <w:b/>
          <w:sz w:val="24"/>
          <w:szCs w:val="24"/>
        </w:rPr>
        <w:t>.10.2024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28.10.2024 г.</w:t>
      </w:r>
    </w:p>
    <w:p w:rsidR="00207B55" w:rsidRPr="00CE6430" w:rsidRDefault="00207B55" w:rsidP="00207B5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07B55" w:rsidRDefault="00207B55" w:rsidP="00207B5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D5E9E" w:rsidRDefault="008D5E9E" w:rsidP="00207B5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BD7" w:rsidRPr="00E94BD7" w:rsidRDefault="00E94BD7" w:rsidP="00E94BD7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94BD7" w:rsidRPr="00E94BD7" w:rsidTr="00EF1650">
        <w:tc>
          <w:tcPr>
            <w:tcW w:w="659" w:type="dxa"/>
            <w:shd w:val="clear" w:color="auto" w:fill="auto"/>
            <w:vAlign w:val="center"/>
          </w:tcPr>
          <w:p w:rsidR="00E94BD7" w:rsidRPr="00E94BD7" w:rsidRDefault="00E94BD7" w:rsidP="00E94BD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4B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94BD7" w:rsidRPr="00E94BD7" w:rsidRDefault="00E94BD7" w:rsidP="00E94BD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4B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94BD7" w:rsidRPr="00E94BD7" w:rsidRDefault="00E94BD7" w:rsidP="00E94BD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4BD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D7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съставите на секционни избирателни комисии на територията на област Монтана : Решение № 231-НС, Решение № 232–НС,  Решение № 233–НС, Решение № 234–НС, Решение № 235–НС, Решение № 236–НС, Решение № 239–НС,  Решение № 240–НС,  Решение № 241–НС,  Решение № 242–НС,   Решение № 243–НС, Решение № 244–НС, Решение № 245–НС,  Решение № 246–НС, Решение № 247–НС.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Преустановяване на гласуването със специализираното устройство за машинно гласуване в секционна избирателна комисия № 122600004.</w:t>
            </w: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Жалба от Мартин Петров Конов в качеството му на областен координатор и пълномощник на ПП “Има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Жалба от </w:t>
            </w:r>
            <w:proofErr w:type="spellStart"/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Крементина</w:t>
            </w:r>
            <w:proofErr w:type="spellEnd"/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 Ценова от гр. Берковица, ул. „Здравец“ № 3 подадена по електронната поща на РИК 12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Сигнал от Борил Петров Каменов, кандидат за народен представител от Партия “Възраждане“.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hAnsi="Times New Roman" w:cs="Times New Roman"/>
                <w:sz w:val="24"/>
                <w:szCs w:val="24"/>
              </w:rPr>
              <w:t xml:space="preserve"> Поправка на техническа грешка в Решение № 243-НС от 27.10.2024 г. на РИК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 край на изборния ден на 27.10.2024 г. за приключил.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Повторно преброяване на гласовете в СИК № 122600003 – Медковец.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Приемане на Протоколи на секционни избирателни комисии с неудовлетворени/сработили контроли.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D7">
              <w:rPr>
                <w:rFonts w:ascii="Times New Roman" w:hAnsi="Times New Roman" w:cs="Times New Roman"/>
                <w:sz w:val="24"/>
                <w:szCs w:val="24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8D5E9E" w:rsidRDefault="008D5E9E" w:rsidP="00207B5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7B55" w:rsidRPr="005F6FF9" w:rsidRDefault="00207B55" w:rsidP="00207B55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sz w:val="24"/>
          <w:szCs w:val="24"/>
        </w:rPr>
        <w:tab/>
      </w: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07B55" w:rsidRPr="005F6FF9" w:rsidRDefault="00207B55" w:rsidP="00207B5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07B55" w:rsidRDefault="00207B55" w:rsidP="00207B5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07B55" w:rsidRPr="005F6FF9" w:rsidRDefault="00207B55" w:rsidP="00207B5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B55" w:rsidRPr="005F6FF9" w:rsidRDefault="00207B55" w:rsidP="00207B5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ПРИЕМА проекта за дневен ред на  2</w:t>
      </w:r>
      <w:r w:rsidR="006B3B5A">
        <w:rPr>
          <w:rFonts w:ascii="Times New Roman" w:hAnsi="Times New Roman" w:cs="Times New Roman"/>
          <w:sz w:val="24"/>
          <w:szCs w:val="24"/>
        </w:rPr>
        <w:t>7</w:t>
      </w:r>
      <w:r w:rsidRPr="005F6FF9">
        <w:rPr>
          <w:rFonts w:ascii="Times New Roman" w:hAnsi="Times New Roman" w:cs="Times New Roman"/>
          <w:sz w:val="24"/>
          <w:szCs w:val="24"/>
        </w:rPr>
        <w:t xml:space="preserve">.10.2024 г. </w:t>
      </w:r>
      <w:r w:rsidR="00EF1650">
        <w:rPr>
          <w:rFonts w:ascii="Times New Roman" w:hAnsi="Times New Roman" w:cs="Times New Roman"/>
          <w:sz w:val="24"/>
          <w:szCs w:val="24"/>
        </w:rPr>
        <w:t xml:space="preserve">и 28.10.2024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07B55" w:rsidRPr="005F6FF9" w:rsidRDefault="00207B55" w:rsidP="00207B5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E9E" w:rsidRDefault="00207B55" w:rsidP="00207B5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ред:</w:t>
      </w:r>
    </w:p>
    <w:p w:rsidR="00E94BD7" w:rsidRDefault="00E94BD7" w:rsidP="00207B5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BD7" w:rsidRPr="00E94BD7" w:rsidRDefault="00E94BD7" w:rsidP="00E94BD7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94BD7" w:rsidRPr="00E94BD7" w:rsidTr="00EF1650">
        <w:tc>
          <w:tcPr>
            <w:tcW w:w="659" w:type="dxa"/>
            <w:shd w:val="clear" w:color="auto" w:fill="auto"/>
            <w:vAlign w:val="center"/>
          </w:tcPr>
          <w:p w:rsidR="00E94BD7" w:rsidRPr="00E94BD7" w:rsidRDefault="00E94BD7" w:rsidP="00E94BD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4B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94BD7" w:rsidRPr="00E94BD7" w:rsidRDefault="00E94BD7" w:rsidP="00E94BD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4B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94BD7" w:rsidRPr="00E94BD7" w:rsidRDefault="00E94BD7" w:rsidP="00E94BD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4BD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D7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съставите на секционни избирателни комисии на територията на област Монтана : Решение № 231-НС, Решение № 232–НС,  Решение № 233–НС, Решение № 234–НС, Решение № 235–НС, Решение № 236–НС, Решение № 239–НС,  Решение № 240–НС,  Решение № 241–НС,  Решение № 242–НС,   Решение № 243–НС, Решение № 244–НС, Решение № 245–НС,  Решение № 246–НС, Решение № 247–НС.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Преустановяване на гласуването със специализираното устройство за машинно гласуване в секционна избирателна комисия № 122600004.</w:t>
            </w: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Жалба от Мартин Петров Конов в качеството му на областен координатор и пълномощник на ПП “Има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Жалба от </w:t>
            </w:r>
            <w:proofErr w:type="spellStart"/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Крементина</w:t>
            </w:r>
            <w:proofErr w:type="spellEnd"/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 Ценова от гр. Берковица, ул. „Здравец“ № 3 подадена по електронната поща на РИК 12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Сигнал от Борил Петров Каменов, кандидат за народен представител от Партия “Възраждане“.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hAnsi="Times New Roman" w:cs="Times New Roman"/>
                <w:sz w:val="24"/>
                <w:szCs w:val="24"/>
              </w:rPr>
              <w:t xml:space="preserve"> Поправка на техническа грешка в Решение № 243-НС от 27.10.2024 г. на РИК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 край на изборния ден на 27.10.2024 г. за приключил.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Повторно преброяване на гласовете в СИК № 122600003 – Медковец.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Приемане на Протоколи на секционни избирателни комисии с неудовлетворени/сработили контроли.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E94BD7" w:rsidRPr="00E94BD7" w:rsidTr="00EF1650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D7" w:rsidRPr="00E94BD7" w:rsidRDefault="00E94BD7" w:rsidP="00E94BD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D7">
              <w:rPr>
                <w:rFonts w:ascii="Times New Roman" w:hAnsi="Times New Roman" w:cs="Times New Roman"/>
                <w:sz w:val="24"/>
                <w:szCs w:val="24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7" w:rsidRPr="00E94BD7" w:rsidRDefault="00E94BD7" w:rsidP="00E94B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4B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207B55" w:rsidRPr="005F6FF9" w:rsidRDefault="00207B55" w:rsidP="00207B5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07B55" w:rsidRPr="005F6FF9" w:rsidRDefault="00207B55" w:rsidP="00207B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E9E" w:rsidRPr="005F6FF9" w:rsidRDefault="00207B55" w:rsidP="008D5E9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</w:t>
      </w:r>
      <w:r>
        <w:t xml:space="preserve">  Промяна в състава на секционни избирателни комисии, назначени в Община Берковица от квотата на коалиция „ПП-ДБ“.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376/27.10.2024 г. в РИК-Монтана е постъпило заявление от пълномощник на представляващия квотата на коалиция „ПП-ДБ“ в съставите на СИК в община Берковица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Предвид изложеното и на основание чл.72 , ал. 1, т. 1 и 5 от Изборния кодекс</w:t>
      </w:r>
      <w:r w:rsidR="000F14AB">
        <w:t>,</w:t>
      </w:r>
    </w:p>
    <w:p w:rsidR="000F14AB" w:rsidRPr="005F6FF9" w:rsidRDefault="000F14AB" w:rsidP="000F14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231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jc w:val="both"/>
      </w:pPr>
      <w:r>
        <w:tab/>
      </w: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120200010 Славка Георгиева Томова, ЕГН …………………..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120200010 Георги Красимиров Кръстев, ЕГН …………………  тел. ……………….</w:t>
      </w:r>
    </w:p>
    <w:p w:rsidR="008D5E9E" w:rsidRPr="005F6FF9" w:rsidRDefault="008D5E9E" w:rsidP="008D5E9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Pr="00DC7607">
        <w:t xml:space="preserve"> </w:t>
      </w:r>
      <w:r>
        <w:t xml:space="preserve"> </w:t>
      </w:r>
    </w:p>
    <w:p w:rsidR="008D5E9E" w:rsidRPr="005F6FF9" w:rsidRDefault="008D5E9E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</w:t>
      </w:r>
      <w:r>
        <w:t>Промяна в състава на секционни избирателни комисии, назначени в Община Монтана от квотата на Коалиция „ГЕРБ - СДС“.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377/27.10.2024 г. в РИК-Монтана е постъпило заявление от пълномощник на представляващия квотата на Коалиция „ГЕРБ - СДС“ в съставите на СИК в община Монтана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Предвид изложеното и на основание чл.72 , ал. 1, т. 1 и 5 от Изборния кодекс</w:t>
      </w:r>
      <w:r w:rsidR="000F14AB">
        <w:t>,</w:t>
      </w:r>
    </w:p>
    <w:p w:rsidR="000F14AB" w:rsidRPr="005F6FF9" w:rsidRDefault="000F14AB" w:rsidP="000F14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232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122900020  Ванеса </w:t>
      </w:r>
      <w:proofErr w:type="spellStart"/>
      <w:r>
        <w:t>Илиянова</w:t>
      </w:r>
      <w:proofErr w:type="spellEnd"/>
      <w:r>
        <w:t xml:space="preserve"> Иванова, ЕГН  </w:t>
      </w:r>
      <w:r w:rsidR="000863B0">
        <w:t>………….</w:t>
      </w:r>
      <w:r>
        <w:t xml:space="preserve">и </w:t>
      </w:r>
      <w:r>
        <w:rPr>
          <w:b/>
        </w:rPr>
        <w:t>АНУЛИРА</w:t>
      </w:r>
      <w:r>
        <w:t xml:space="preserve"> издаденото удостоверение.</w:t>
      </w:r>
    </w:p>
    <w:p w:rsidR="008D5E9E" w:rsidRDefault="008D5E9E" w:rsidP="008D5E9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122900020 Клавдия Иванова Костова, ЕГН </w:t>
      </w:r>
      <w:r w:rsidR="000863B0">
        <w:t>……….</w:t>
      </w:r>
      <w:r>
        <w:tab/>
      </w:r>
    </w:p>
    <w:p w:rsidR="008D5E9E" w:rsidRPr="005F6FF9" w:rsidRDefault="008D5E9E" w:rsidP="00D85A1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5C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355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5E9E" w:rsidRPr="00AC54C8" w:rsidRDefault="008D5E9E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4C8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AC54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3B71" w:rsidRPr="00AC54C8" w:rsidRDefault="008D5E9E" w:rsidP="00AC54C8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4C8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AC54C8">
        <w:rPr>
          <w:rFonts w:ascii="Times New Roman" w:hAnsi="Times New Roman" w:cs="Times New Roman"/>
          <w:b/>
          <w:sz w:val="24"/>
          <w:szCs w:val="24"/>
        </w:rPr>
        <w:t>:</w:t>
      </w:r>
      <w:r w:rsidRPr="00AC54C8">
        <w:rPr>
          <w:rFonts w:ascii="Times New Roman" w:hAnsi="Times New Roman" w:cs="Times New Roman"/>
          <w:sz w:val="24"/>
          <w:szCs w:val="24"/>
        </w:rPr>
        <w:t xml:space="preserve">   </w:t>
      </w:r>
      <w:r w:rsidR="00103B71" w:rsidRPr="00AC54C8">
        <w:rPr>
          <w:rFonts w:ascii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 Берковица от квотата на ПП“ВЪЗРАЖДАНЕ“.</w:t>
      </w:r>
    </w:p>
    <w:p w:rsidR="00103B71" w:rsidRDefault="00103B71" w:rsidP="00103B71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378/27.10.2024 г. в РИК-Монтана е постъпило заявление от пълномощник на представляващия квотата на ПП“ВЪЗРАЖДАНЕ“ в съставите на СИК в община Монтана</w:t>
      </w:r>
    </w:p>
    <w:p w:rsidR="00103B71" w:rsidRDefault="00103B71" w:rsidP="00103B71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75FC7" w:rsidRDefault="00103B71" w:rsidP="00103B7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      Предвид изложеното и на основание чл.72 , ал. 1, т. 1 и 5 от Изборния кодекс</w:t>
      </w:r>
      <w:r w:rsidR="000F14AB">
        <w:t>,</w:t>
      </w:r>
    </w:p>
    <w:p w:rsidR="008D5E9E" w:rsidRPr="005F6FF9" w:rsidRDefault="008D5E9E" w:rsidP="000F14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0F14AB"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 w:rsidR="000F14AB">
        <w:rPr>
          <w:rFonts w:ascii="Times New Roman" w:hAnsi="Times New Roman" w:cs="Times New Roman"/>
          <w:sz w:val="24"/>
          <w:szCs w:val="24"/>
        </w:rPr>
        <w:t>,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233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03B71" w:rsidRDefault="00103B71" w:rsidP="00103B7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103B71" w:rsidRDefault="00103B71" w:rsidP="00103B7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зам. председател на СИК № 120200023  Райна Иванова Якимова </w:t>
      </w:r>
      <w:r w:rsidRPr="000B777E">
        <w:rPr>
          <w:sz w:val="22"/>
        </w:rPr>
        <w:t xml:space="preserve">ЕГН  </w:t>
      </w:r>
      <w:r>
        <w:rPr>
          <w:sz w:val="22"/>
        </w:rPr>
        <w:t>…………………….</w:t>
      </w:r>
      <w:r w:rsidRPr="000B777E">
        <w:rPr>
          <w:sz w:val="22"/>
        </w:rPr>
        <w:t xml:space="preserve"> </w:t>
      </w:r>
      <w:r>
        <w:t xml:space="preserve">и </w:t>
      </w:r>
      <w:r>
        <w:rPr>
          <w:b/>
        </w:rPr>
        <w:t>АНУЛИРА</w:t>
      </w:r>
      <w:r>
        <w:t xml:space="preserve"> издаденото удостоверение.</w:t>
      </w:r>
    </w:p>
    <w:p w:rsidR="00103B71" w:rsidRDefault="00103B71" w:rsidP="00103B7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зам. председател на СИК № 120200023 </w:t>
      </w:r>
      <w:proofErr w:type="spellStart"/>
      <w:r>
        <w:t>Атанася</w:t>
      </w:r>
      <w:proofErr w:type="spellEnd"/>
      <w:r>
        <w:t xml:space="preserve"> </w:t>
      </w:r>
      <w:proofErr w:type="spellStart"/>
      <w:r>
        <w:t>Атанасиу</w:t>
      </w:r>
      <w:proofErr w:type="spellEnd"/>
      <w:r>
        <w:t xml:space="preserve"> </w:t>
      </w:r>
      <w:proofErr w:type="spellStart"/>
      <w:r>
        <w:t>Каразахос</w:t>
      </w:r>
      <w:proofErr w:type="spellEnd"/>
      <w:r>
        <w:t>, ЕГН …………………….. тел. ……………………………</w:t>
      </w:r>
      <w:r>
        <w:tab/>
      </w:r>
    </w:p>
    <w:p w:rsidR="008D5E9E" w:rsidRPr="005F6FF9" w:rsidRDefault="00103B71" w:rsidP="008928A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5C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355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  <w:r w:rsidR="008D5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5E9E" w:rsidRPr="005F6FF9" w:rsidRDefault="008D5E9E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928A3" w:rsidRPr="00C97A8A" w:rsidRDefault="008D5E9E" w:rsidP="008928A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</w:t>
      </w:r>
      <w:r w:rsidR="008928A3" w:rsidRPr="00C97A8A">
        <w:t>Промяна в състава на секционни избирателни ком</w:t>
      </w:r>
      <w:r w:rsidR="008928A3">
        <w:t>исии, назначени в Община Бойчиновци</w:t>
      </w:r>
      <w:r w:rsidR="008928A3" w:rsidRPr="00C97A8A">
        <w:t xml:space="preserve"> от квотата на </w:t>
      </w:r>
      <w:r w:rsidR="008928A3">
        <w:t xml:space="preserve"> ПП“ВЪЗРАЖДАНЕ“</w:t>
      </w:r>
    </w:p>
    <w:p w:rsidR="008928A3" w:rsidRDefault="008928A3" w:rsidP="008928A3">
      <w:pPr>
        <w:pStyle w:val="a4"/>
        <w:shd w:val="clear" w:color="auto" w:fill="FFFFFF"/>
        <w:spacing w:before="0" w:beforeAutospacing="0" w:after="150" w:afterAutospacing="0"/>
        <w:jc w:val="both"/>
      </w:pPr>
      <w:r>
        <w:t>          С вх. № 379</w:t>
      </w:r>
      <w:r w:rsidRPr="00C97A8A">
        <w:t>/</w:t>
      </w:r>
      <w:r>
        <w:t>27.10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 ПП“ВЪЗРАЖДАНЕ“ </w:t>
      </w:r>
      <w:r w:rsidRPr="00C97A8A">
        <w:t>в с</w:t>
      </w:r>
      <w:r>
        <w:t>ъставите на СИК в община Бойчиновци</w:t>
      </w:r>
    </w:p>
    <w:p w:rsidR="008928A3" w:rsidRPr="00C97A8A" w:rsidRDefault="008928A3" w:rsidP="008928A3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D5E9E" w:rsidRPr="005F6FF9" w:rsidRDefault="008928A3" w:rsidP="008928A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  <w:r>
        <w:t xml:space="preserve">, </w:t>
      </w:r>
    </w:p>
    <w:p w:rsidR="000F14AB" w:rsidRPr="005F6FF9" w:rsidRDefault="000F14AB" w:rsidP="000F14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234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8A3" w:rsidRDefault="008D5E9E" w:rsidP="008928A3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 w:rsidR="008928A3">
        <w:tab/>
      </w:r>
      <w:r w:rsidR="008928A3" w:rsidRPr="00C97A8A">
        <w:rPr>
          <w:b/>
        </w:rPr>
        <w:t>ДОПУСКА</w:t>
      </w:r>
      <w:r w:rsidR="008928A3" w:rsidRPr="00C97A8A">
        <w:t xml:space="preserve"> промяна в състава на СИК съгласно направеното предложение, както следва:</w:t>
      </w:r>
    </w:p>
    <w:p w:rsidR="008928A3" w:rsidRPr="00C97A8A" w:rsidRDefault="008928A3" w:rsidP="008928A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0400013  Ивелина </w:t>
      </w:r>
      <w:proofErr w:type="spellStart"/>
      <w:r>
        <w:t>Ивова</w:t>
      </w:r>
      <w:proofErr w:type="spellEnd"/>
      <w:r>
        <w:t xml:space="preserve"> Иванова,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8928A3" w:rsidRDefault="008928A3" w:rsidP="008928A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</w:t>
      </w:r>
      <w:r w:rsidRPr="00551B4E">
        <w:t xml:space="preserve"> </w:t>
      </w:r>
      <w:r>
        <w:t xml:space="preserve"> секретар  на СИК № </w:t>
      </w:r>
      <w:r w:rsidRPr="00C97A8A">
        <w:t>12</w:t>
      </w:r>
      <w:r>
        <w:t>0400013  Любен Димитров Тончев, ЕГН ……………, тел…………….</w:t>
      </w:r>
    </w:p>
    <w:p w:rsidR="008D5E9E" w:rsidRPr="005F6FF9" w:rsidRDefault="008928A3" w:rsidP="008928A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DC7607">
        <w:rPr>
          <w:b/>
        </w:rPr>
        <w:t>ИЗДАВА</w:t>
      </w:r>
      <w:r w:rsidRPr="00DC7607">
        <w:t xml:space="preserve"> удостоверение на новоназначения. </w:t>
      </w:r>
    </w:p>
    <w:p w:rsidR="008D5E9E" w:rsidRPr="005F6FF9" w:rsidRDefault="008D5E9E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87ADB" w:rsidRDefault="008D5E9E" w:rsidP="00787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787ADB">
        <w:t>Промяна в състава на секционни избирателни комисии, назначени в Община Монтана от квотата на ПП“ Има такъв народ“</w:t>
      </w:r>
    </w:p>
    <w:p w:rsidR="00787ADB" w:rsidRDefault="00787ADB" w:rsidP="00787ADB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    С вх. № 380/27.10.2024 г. в РИК-Монтана е постъпило заявление от пълномощник на представляващия квотата на </w:t>
      </w:r>
      <w:proofErr w:type="spellStart"/>
      <w:r>
        <w:t>ПП“Има</w:t>
      </w:r>
      <w:proofErr w:type="spellEnd"/>
      <w:r>
        <w:t xml:space="preserve"> такъв народ“ в съставите на СИК в община Монтана</w:t>
      </w:r>
    </w:p>
    <w:p w:rsidR="00787ADB" w:rsidRDefault="00787ADB" w:rsidP="00787ADB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      След извършена проверка РИК-Монтана констатира, че са изпълнени изискванията Закона за извършване на промяната. </w:t>
      </w:r>
    </w:p>
    <w:p w:rsidR="008D5E9E" w:rsidRPr="005F6FF9" w:rsidRDefault="00787ADB" w:rsidP="008D5E9E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Предвид изложеното и на основание чл.72 , ал. 1, т. 1 и 5 от Изборния кодекс,</w:t>
      </w:r>
      <w:r w:rsidR="008D5E9E">
        <w:t xml:space="preserve">  </w:t>
      </w:r>
    </w:p>
    <w:p w:rsidR="00787ADB" w:rsidRPr="005F6FF9" w:rsidRDefault="000F14AB" w:rsidP="000F14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 w:rsidR="00787ADB">
        <w:rPr>
          <w:b/>
        </w:rPr>
        <w:t xml:space="preserve"> 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235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87ADB" w:rsidRDefault="00787ADB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7ADB" w:rsidRDefault="00787ADB" w:rsidP="00787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787ADB" w:rsidRDefault="00787ADB" w:rsidP="00787A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122900009  Мая Николаева Видова, ЕГН  ………………… и </w:t>
      </w:r>
      <w:r>
        <w:rPr>
          <w:b/>
        </w:rPr>
        <w:t>АНУЛИРА</w:t>
      </w:r>
      <w:r>
        <w:t xml:space="preserve"> издаденото удостоверение.</w:t>
      </w:r>
    </w:p>
    <w:p w:rsidR="008D5E9E" w:rsidRPr="005F6FF9" w:rsidRDefault="00787ADB" w:rsidP="00787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122900009 Петър </w:t>
      </w:r>
      <w:proofErr w:type="spellStart"/>
      <w:r>
        <w:t>Радиумов</w:t>
      </w:r>
      <w:proofErr w:type="spellEnd"/>
      <w:r>
        <w:t xml:space="preserve"> Кирилов, ЕГН ………………тел. ………………</w:t>
      </w:r>
      <w:r w:rsidR="008D5E9E">
        <w:t xml:space="preserve"> </w:t>
      </w:r>
    </w:p>
    <w:p w:rsidR="008D5E9E" w:rsidRPr="005F6FF9" w:rsidRDefault="008D5E9E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A046E" w:rsidRPr="00C97A8A" w:rsidRDefault="008D5E9E" w:rsidP="004A046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</w:t>
      </w:r>
      <w:r w:rsidR="004A046E" w:rsidRPr="00C97A8A">
        <w:t>Промяна в състава на секционни избирателни ком</w:t>
      </w:r>
      <w:r w:rsidR="004A046E">
        <w:t>исии, назначени в Община Монтана</w:t>
      </w:r>
      <w:r w:rsidR="004A046E" w:rsidRPr="00C97A8A">
        <w:t xml:space="preserve"> от квотата на </w:t>
      </w:r>
      <w:r w:rsidR="004A046E">
        <w:t>ПП“ Има такъв народ“</w:t>
      </w:r>
    </w:p>
    <w:p w:rsidR="004A046E" w:rsidRDefault="004A046E" w:rsidP="004A046E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382/27.10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 xml:space="preserve">ПП “Има такъв народ“ </w:t>
      </w:r>
      <w:r w:rsidRPr="00C97A8A">
        <w:t>в с</w:t>
      </w:r>
      <w:r>
        <w:t>ъставите на СИК в община Берковица</w:t>
      </w:r>
    </w:p>
    <w:p w:rsidR="004A046E" w:rsidRPr="00C97A8A" w:rsidRDefault="004A046E" w:rsidP="004A046E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D5E9E" w:rsidRPr="005F6FF9" w:rsidRDefault="004A046E" w:rsidP="004A046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  <w:r w:rsidR="008D5E9E" w:rsidRPr="005F6FF9">
        <w:t xml:space="preserve"> </w:t>
      </w:r>
      <w:r w:rsidR="008D5E9E">
        <w:t xml:space="preserve">  </w:t>
      </w:r>
    </w:p>
    <w:p w:rsidR="000F14AB" w:rsidRPr="005F6FF9" w:rsidRDefault="000F14AB" w:rsidP="000F14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236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D5E9E" w:rsidRDefault="008D5E9E" w:rsidP="008D5E9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A046E" w:rsidRDefault="004A046E" w:rsidP="004A046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4A046E" w:rsidRDefault="004A046E" w:rsidP="004A046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0200007 Цветана Петрова </w:t>
      </w:r>
      <w:proofErr w:type="spellStart"/>
      <w:r>
        <w:t>Лолова</w:t>
      </w:r>
      <w:proofErr w:type="spellEnd"/>
      <w:r>
        <w:t xml:space="preserve">, ЕГН 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  <w:r>
        <w:rPr>
          <w:b/>
        </w:rPr>
        <w:t xml:space="preserve"> </w:t>
      </w:r>
    </w:p>
    <w:p w:rsidR="004A046E" w:rsidRPr="00C97A8A" w:rsidRDefault="004A046E" w:rsidP="004A046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</w:t>
      </w:r>
      <w:r>
        <w:t xml:space="preserve"> 120200010 Цветомир Славчев Първанов,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A046E" w:rsidRPr="00C97A8A" w:rsidRDefault="004A046E" w:rsidP="004A046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0200010 Цветана Петрова </w:t>
      </w:r>
      <w:proofErr w:type="spellStart"/>
      <w:r>
        <w:t>Лолова</w:t>
      </w:r>
      <w:proofErr w:type="spellEnd"/>
      <w:r>
        <w:t>, ЕГН …………….., тел. …………….</w:t>
      </w:r>
      <w:r w:rsidRPr="00C97A8A">
        <w:tab/>
      </w:r>
    </w:p>
    <w:p w:rsidR="008D5E9E" w:rsidRPr="005F6FF9" w:rsidRDefault="004A046E" w:rsidP="004A046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="008D5E9E">
        <w:t xml:space="preserve"> </w:t>
      </w:r>
    </w:p>
    <w:p w:rsidR="008D5E9E" w:rsidRDefault="008D5E9E" w:rsidP="008D5E9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 Промяна в състава на секционни избирателни комисии, назначени в Община Лом от квотата на ПП „Има такъв народ“.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387/27.10.2024 г. в РИК-Монтана е постъпило заявление от пълномощник на представляващия квотата на ПП “Има такъв народ“ в съставите на СИК в община Лом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94BD7" w:rsidRPr="005F6FF9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      Предвид изложеното и на основание чл.72 , ал. 1, т. 1 и 5 от Изборния кодекс</w:t>
      </w:r>
    </w:p>
    <w:p w:rsidR="00E94BD7" w:rsidRPr="005F6FF9" w:rsidRDefault="00E94BD7" w:rsidP="00E94BD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E94BD7" w:rsidRDefault="00E94BD7" w:rsidP="00E94BD7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239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94BD7" w:rsidRDefault="00E94BD7" w:rsidP="00E94BD7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</w:t>
      </w: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122400029  Пламен Рангелов Петров, ЕГН ………………………… и </w:t>
      </w:r>
      <w:r>
        <w:rPr>
          <w:b/>
        </w:rPr>
        <w:t>АНУЛИРА</w:t>
      </w:r>
      <w:r>
        <w:t xml:space="preserve"> издаденото удостоверение.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122400029 Денислава Борисова Димитрова, ЕГН  …………………, тел ……………….</w:t>
      </w:r>
      <w:r>
        <w:tab/>
      </w:r>
    </w:p>
    <w:p w:rsidR="00E94BD7" w:rsidRPr="005F6FF9" w:rsidRDefault="00E94BD7" w:rsidP="00AC54C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E94BD7" w:rsidRDefault="00E94BD7" w:rsidP="00E94BD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 Промяна в състава на секционни избирателни комисии, назначени в Община Берковица от квотата на ПП -ДП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376/27.10.2024 г. в РИК-Монтана е постъпило заявление от пълномощник на представляващия квотата на ПП -ДП в съставите на СИК в община Берковица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94BD7" w:rsidRPr="005F6FF9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      Предвид изложеното и на основание чл.72 , ал. 1, т. 1 и 5 от Изборния кодекс</w:t>
      </w:r>
    </w:p>
    <w:p w:rsidR="00E94BD7" w:rsidRPr="005F6FF9" w:rsidRDefault="00E94BD7" w:rsidP="00E94BD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E94BD7" w:rsidRDefault="00E94BD7" w:rsidP="00E94BD7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240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120200010 Славка Георгиева Томова, ЕГН ……………………..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E94BD7" w:rsidRPr="00C97A8A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120200010 Георги Красимиров Кръстев, ЕГН …………………. тел ………………..</w:t>
      </w:r>
      <w:r>
        <w:tab/>
      </w:r>
    </w:p>
    <w:p w:rsidR="00E94BD7" w:rsidRDefault="00E94BD7" w:rsidP="00E94BD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E94BD7" w:rsidRDefault="00E94BD7" w:rsidP="00E94BD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226B" w:rsidRDefault="000F226B" w:rsidP="000F22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 Промяна в състава на секционни избирателни комисии, назначени в Община Вълчедръм от квотата на „ПП-ДП“.</w:t>
      </w:r>
    </w:p>
    <w:p w:rsidR="000F226B" w:rsidRDefault="000F226B" w:rsidP="000F226B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380/27.10.2024 г. в РИК-Монтана е постъпило заявление от пълномощник на представляващия квотата на партия „ИТН“ в съставите на СИК в община Вълчедръм</w:t>
      </w:r>
    </w:p>
    <w:p w:rsidR="000F226B" w:rsidRDefault="000F226B" w:rsidP="000F226B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0F226B" w:rsidRPr="005F6FF9" w:rsidRDefault="000F226B" w:rsidP="000F22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      Предвид изложеното и на основание чл.72 , ал. 1, т. 1 и 5 от Изборния кодекс</w:t>
      </w:r>
    </w:p>
    <w:p w:rsidR="000F226B" w:rsidRPr="005F6FF9" w:rsidRDefault="000F226B" w:rsidP="000F226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0F226B" w:rsidRDefault="000F226B" w:rsidP="000F226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241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0F226B" w:rsidRDefault="000F226B" w:rsidP="000F226B">
      <w:pPr>
        <w:pStyle w:val="a3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226B" w:rsidRDefault="000F226B" w:rsidP="000F22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</w:t>
      </w: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0F226B" w:rsidRDefault="000F226B" w:rsidP="000F22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председател на СИК № 121100018 Владимир </w:t>
      </w:r>
      <w:proofErr w:type="spellStart"/>
      <w:r>
        <w:t>Румянов</w:t>
      </w:r>
      <w:proofErr w:type="spellEnd"/>
      <w:r>
        <w:t xml:space="preserve"> Кънчев , ЕГН  …………………… и </w:t>
      </w:r>
      <w:r>
        <w:rPr>
          <w:b/>
        </w:rPr>
        <w:t>АНУЛИРА</w:t>
      </w:r>
      <w:r>
        <w:t xml:space="preserve"> издаденото удостоверение.</w:t>
      </w:r>
    </w:p>
    <w:p w:rsidR="000F226B" w:rsidRDefault="000F226B" w:rsidP="000F22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председател на СИК № 121100018  Цветан Димитров Вълков, ЕГН ………………….., тел…………………..</w:t>
      </w:r>
      <w:r>
        <w:tab/>
      </w:r>
    </w:p>
    <w:p w:rsidR="000F226B" w:rsidRPr="005F6FF9" w:rsidRDefault="000F226B" w:rsidP="000F22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631FA">
        <w:rPr>
          <w:b/>
        </w:rPr>
        <w:t>ИЗДАВА</w:t>
      </w:r>
      <w:r w:rsidRPr="000631FA">
        <w:t xml:space="preserve"> удостоверение на новоназначения.</w:t>
      </w:r>
    </w:p>
    <w:p w:rsidR="000F226B" w:rsidRDefault="000F226B" w:rsidP="000F226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 Промяна в състава на секционни избирателни комисии, назначени в Община Лом от квотата на партия „Движение за права и свободи“.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389/27.10.2024 г. в РИК-Монтана е постъпило заявление от пълномощник на представляващия квотата на партия „Движение за права и свободи“ в съставите на СИК в община Лом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57699" w:rsidRPr="005F6FF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      Предвид изложеното и на основание чл.72 , ал. 1, т. 1 и 5 от Изборния кодекс</w:t>
      </w:r>
    </w:p>
    <w:p w:rsidR="00E57699" w:rsidRPr="005F6FF9" w:rsidRDefault="00E57699" w:rsidP="00E5769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E57699" w:rsidRDefault="00E57699" w:rsidP="00E57699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242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122400044  Людмил Наков Георгиев, ЕГН ……………………..и </w:t>
      </w:r>
      <w:r>
        <w:rPr>
          <w:b/>
        </w:rPr>
        <w:t>АНУЛИРА</w:t>
      </w:r>
      <w:r>
        <w:t xml:space="preserve"> издаденото удостоверение.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122400044 Ралица Бориславова Илиева, ЕГН  …………., тел ………………..</w:t>
      </w:r>
    </w:p>
    <w:p w:rsidR="00E57699" w:rsidRPr="005F6FF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 xml:space="preserve">. </w:t>
      </w:r>
    </w:p>
    <w:p w:rsidR="00E57699" w:rsidRPr="005F6FF9" w:rsidRDefault="00E57699" w:rsidP="00E5769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</w:t>
      </w:r>
      <w:r>
        <w:t xml:space="preserve">  Промяна в състава на секционни избирателни комисии, назначени в Община Лом от квотата на ПП „Има такъв народ“.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387/27.10.2024 г. в РИК-Монтана е постъпило заявление от пълномощник на представляващия квотата на ПП “Има такъв народ“ в съставите на СИК в община Лом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57699" w:rsidRPr="005F6FF9" w:rsidRDefault="00E57699" w:rsidP="00E57699">
      <w:pPr>
        <w:shd w:val="clear" w:color="auto" w:fill="FFFFFF"/>
        <w:spacing w:after="150"/>
        <w:ind w:firstLine="708"/>
        <w:jc w:val="both"/>
      </w:pPr>
      <w:r>
        <w:t>      Предвид изложеното и на основание чл.72 , ал. 1, т. 1 и 5 от Изборния кодекс,</w:t>
      </w:r>
    </w:p>
    <w:p w:rsidR="00E57699" w:rsidRPr="005F6FF9" w:rsidRDefault="00E57699" w:rsidP="00E5769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E57699" w:rsidRDefault="00E57699" w:rsidP="00E57699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243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E57699" w:rsidRDefault="00E57699" w:rsidP="00E57699">
      <w:pPr>
        <w:pStyle w:val="a3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>
        <w:tab/>
      </w: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122400029  Пламен Рангелов Петров, ЕГН ………………………… и </w:t>
      </w:r>
      <w:r>
        <w:rPr>
          <w:b/>
        </w:rPr>
        <w:t>АНУЛИРА</w:t>
      </w:r>
      <w:r>
        <w:t xml:space="preserve"> издаденото удостоверение.</w:t>
      </w:r>
    </w:p>
    <w:p w:rsidR="00E5769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122400029 Денислава Борисова Димитрова, ЕГН  …………………, тел ……………….</w:t>
      </w:r>
      <w:r>
        <w:tab/>
      </w:r>
    </w:p>
    <w:p w:rsidR="00E57699" w:rsidRPr="005F6FF9" w:rsidRDefault="00E57699" w:rsidP="00E5769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E57699" w:rsidRDefault="00E57699" w:rsidP="00E5769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F1E6B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 Промяна в състава на секционни избирателни комисии, назначени в Община Вършец от квотата на ПП „Има такъв народ“.</w:t>
      </w:r>
    </w:p>
    <w:p w:rsidR="009F1E6B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391/27.10.2024 г. в РИК-Монтана е постъпило заявление от пълномощник на представляващия квотата на  ПП „Има такъв народ“  в съставите на СИК в община Вършец.</w:t>
      </w:r>
    </w:p>
    <w:p w:rsidR="009F1E6B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F1E6B" w:rsidRPr="005F6FF9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      Предвид изложеното и на основание чл.72 , ал. 1, т. 1 и 5 от Изборния кодекс</w:t>
      </w:r>
    </w:p>
    <w:p w:rsidR="009F1E6B" w:rsidRPr="005F6FF9" w:rsidRDefault="009F1E6B" w:rsidP="009F1E6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9F1E6B" w:rsidRDefault="009F1E6B" w:rsidP="009F1E6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244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9F1E6B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</w:t>
      </w: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9F1E6B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ОСВОБОЖДАВА</w:t>
      </w:r>
      <w:r>
        <w:t xml:space="preserve"> като зам. председател на СИК № 121200010 Мариета Петрова </w:t>
      </w:r>
      <w:proofErr w:type="spellStart"/>
      <w:r>
        <w:t>Дионисиева</w:t>
      </w:r>
      <w:proofErr w:type="spellEnd"/>
      <w:r>
        <w:t xml:space="preserve"> -Тошова</w:t>
      </w:r>
      <w:r>
        <w:rPr>
          <w:b/>
          <w:bCs/>
        </w:rPr>
        <w:t>,</w:t>
      </w:r>
      <w:r>
        <w:t xml:space="preserve"> ЕГН ……………..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9F1E6B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зам. председател на СИК № 121200010 Анатолий Божидаров Кръстев ЕГН………………………..</w:t>
      </w:r>
      <w:r>
        <w:rPr>
          <w:bCs/>
        </w:rPr>
        <w:t>,</w:t>
      </w:r>
      <w:r>
        <w:t xml:space="preserve"> тел. ……………</w:t>
      </w:r>
      <w:r>
        <w:tab/>
      </w:r>
    </w:p>
    <w:p w:rsidR="009F1E6B" w:rsidRPr="005F6FF9" w:rsidRDefault="009F1E6B" w:rsidP="009F1E6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07EE">
        <w:rPr>
          <w:rFonts w:ascii="Times New Roman" w:hAnsi="Times New Roman" w:cs="Times New Roman"/>
          <w:b/>
          <w:sz w:val="24"/>
          <w:szCs w:val="24"/>
        </w:rPr>
        <w:t>ИЗДАВА</w:t>
      </w:r>
      <w:r w:rsidRPr="003507EE">
        <w:rPr>
          <w:rFonts w:ascii="Times New Roman" w:hAnsi="Times New Roman" w:cs="Times New Roman"/>
          <w:sz w:val="24"/>
          <w:szCs w:val="24"/>
        </w:rPr>
        <w:t xml:space="preserve"> удостоверение на новоназначения. </w:t>
      </w:r>
    </w:p>
    <w:p w:rsidR="009F1E6B" w:rsidRPr="005F6FF9" w:rsidRDefault="009F1E6B" w:rsidP="009F1E6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E6B" w:rsidRPr="00C97A8A" w:rsidRDefault="009F1E6B" w:rsidP="00AC54C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</w:t>
      </w:r>
      <w:r w:rsidRPr="00C97A8A">
        <w:t>Промяна в състава на секционни избирателни ком</w:t>
      </w:r>
      <w:r>
        <w:t>исии, назначени в Община Вълчедръм</w:t>
      </w:r>
      <w:r w:rsidRPr="00C97A8A">
        <w:t xml:space="preserve"> от квотата на </w:t>
      </w:r>
      <w:r>
        <w:t>ПП „ПП – ДБ“.</w:t>
      </w:r>
    </w:p>
    <w:p w:rsidR="009F1E6B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394</w:t>
      </w:r>
      <w:r w:rsidRPr="00C97A8A">
        <w:t>/</w:t>
      </w:r>
      <w:r>
        <w:t>27.10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 xml:space="preserve"> ПП „ПП-ДБ“ </w:t>
      </w:r>
      <w:r w:rsidRPr="00C97A8A">
        <w:t xml:space="preserve"> в с</w:t>
      </w:r>
      <w:r>
        <w:t>ъставите на СИК в община Вълчедръм.</w:t>
      </w:r>
    </w:p>
    <w:p w:rsidR="009F1E6B" w:rsidRPr="00C97A8A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F1E6B" w:rsidRPr="005F6FF9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кодекс,</w:t>
      </w:r>
      <w:r w:rsidRPr="005F6FF9">
        <w:t xml:space="preserve"> </w:t>
      </w:r>
      <w:r>
        <w:t xml:space="preserve">  </w:t>
      </w:r>
    </w:p>
    <w:p w:rsidR="009F1E6B" w:rsidRPr="005F6FF9" w:rsidRDefault="009F1E6B" w:rsidP="009F1E6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9F1E6B" w:rsidRDefault="009F1E6B" w:rsidP="009F1E6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245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9F1E6B" w:rsidRPr="00441BA6" w:rsidRDefault="009F1E6B" w:rsidP="009F1E6B">
      <w:pPr>
        <w:pStyle w:val="a3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t xml:space="preserve"> </w:t>
      </w:r>
      <w:r w:rsidRPr="00441BA6">
        <w:rPr>
          <w:b/>
        </w:rPr>
        <w:t>ДОПУСКА</w:t>
      </w:r>
      <w:r w:rsidRPr="00441BA6">
        <w:t xml:space="preserve"> промяна в състава на СИК съгласно направеното предложение, както следва: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rPr>
          <w:b/>
        </w:rPr>
        <w:t>ОСВОБОЖДАВА</w:t>
      </w:r>
      <w:r w:rsidRPr="00441BA6">
        <w:t xml:space="preserve"> като секретар на СИК № 121100012 Йордана Димитрова Дикова</w:t>
      </w:r>
      <w:r w:rsidRPr="00441BA6">
        <w:rPr>
          <w:b/>
          <w:bCs/>
        </w:rPr>
        <w:t>,</w:t>
      </w:r>
      <w:r w:rsidRPr="00441BA6">
        <w:t xml:space="preserve"> ЕГН ……………. и </w:t>
      </w:r>
      <w:r w:rsidRPr="00441BA6">
        <w:rPr>
          <w:b/>
        </w:rPr>
        <w:t>АНУЛИРА</w:t>
      </w:r>
      <w:r w:rsidRPr="00441BA6">
        <w:t xml:space="preserve"> издаденото удостоверение.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rPr>
          <w:b/>
        </w:rPr>
        <w:t>НАЗНАЧАВА</w:t>
      </w:r>
      <w:r w:rsidRPr="00441BA6">
        <w:t xml:space="preserve"> за секретар на СИК № 121100012 Захарина Иванова Ненова ЕГН ………………..</w:t>
      </w:r>
      <w:r w:rsidRPr="00441BA6">
        <w:rPr>
          <w:bCs/>
        </w:rPr>
        <w:t>,</w:t>
      </w:r>
      <w:r w:rsidRPr="00441BA6">
        <w:t xml:space="preserve"> тел. …………………</w:t>
      </w:r>
      <w:r w:rsidRPr="00441BA6">
        <w:tab/>
      </w:r>
      <w:r w:rsidRPr="00441BA6">
        <w:tab/>
      </w:r>
    </w:p>
    <w:p w:rsidR="009F1E6B" w:rsidRPr="00441BA6" w:rsidRDefault="009F1E6B" w:rsidP="009F1E6B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ИЗДАВА</w:t>
      </w:r>
      <w:r w:rsidRPr="00441BA6">
        <w:rPr>
          <w:rFonts w:ascii="Times New Roman" w:hAnsi="Times New Roman" w:cs="Times New Roman"/>
          <w:sz w:val="24"/>
          <w:szCs w:val="24"/>
        </w:rPr>
        <w:t xml:space="preserve"> удостоверение на новоназначения. </w:t>
      </w:r>
    </w:p>
    <w:p w:rsidR="009F1E6B" w:rsidRPr="00441BA6" w:rsidRDefault="009F1E6B" w:rsidP="00AC54C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41BA6">
        <w:t>Председателят на РИК предложи проект на решение относно</w:t>
      </w:r>
      <w:r w:rsidRPr="00441BA6">
        <w:rPr>
          <w:b/>
        </w:rPr>
        <w:t>:</w:t>
      </w:r>
      <w:r w:rsidRPr="00441BA6">
        <w:t xml:space="preserve">     </w:t>
      </w:r>
      <w:r w:rsidRPr="00441BA6">
        <w:rPr>
          <w:sz w:val="22"/>
          <w:szCs w:val="22"/>
        </w:rPr>
        <w:t>Промяна в състава на секционни избирателни комисии, назначени в Община Вълчедръм от квотата на ПП „ПП – ДБ“.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441BA6">
        <w:rPr>
          <w:sz w:val="22"/>
          <w:szCs w:val="22"/>
        </w:rPr>
        <w:t>    С вх. № 395/27.10.2024 г. в РИК-Монтана е постъпило заявление от пълномощник на представляващия квотата на  ПП „ПП-ДБ“  в съставите на СИК в община Вълчедръм.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441BA6">
        <w:rPr>
          <w:sz w:val="22"/>
          <w:szCs w:val="22"/>
        </w:rP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rPr>
          <w:sz w:val="22"/>
          <w:szCs w:val="22"/>
        </w:rPr>
        <w:t>      Предвид изложеното и на основание чл.72 , ал. 1, т. 1 и 5 от Изборния кодекс</w:t>
      </w:r>
    </w:p>
    <w:p w:rsidR="009F1E6B" w:rsidRPr="00441BA6" w:rsidRDefault="009F1E6B" w:rsidP="009F1E6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9F1E6B" w:rsidRPr="00441BA6" w:rsidRDefault="009F1E6B" w:rsidP="009F1E6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РЕШИ: Решение № 246-НС</w:t>
      </w:r>
    </w:p>
    <w:p w:rsidR="009F1E6B" w:rsidRPr="00441BA6" w:rsidRDefault="009F1E6B" w:rsidP="009F1E6B">
      <w:pPr>
        <w:pStyle w:val="a3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41BA6">
        <w:t xml:space="preserve"> </w:t>
      </w:r>
      <w:r w:rsidRPr="00441BA6">
        <w:rPr>
          <w:b/>
          <w:sz w:val="22"/>
          <w:szCs w:val="22"/>
        </w:rPr>
        <w:t>ДОПУСКА</w:t>
      </w:r>
      <w:r w:rsidRPr="00441BA6">
        <w:rPr>
          <w:sz w:val="22"/>
          <w:szCs w:val="22"/>
        </w:rPr>
        <w:t xml:space="preserve"> промяна в състава на СИК съгласно направеното предложение, както следва: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41BA6">
        <w:rPr>
          <w:b/>
          <w:sz w:val="22"/>
          <w:szCs w:val="22"/>
        </w:rPr>
        <w:t>ОСВОБОЖДАВА</w:t>
      </w:r>
      <w:r w:rsidRPr="00441BA6">
        <w:rPr>
          <w:sz w:val="22"/>
          <w:szCs w:val="22"/>
        </w:rPr>
        <w:t xml:space="preserve"> като зам. председател на СИК № 121100021 Алекси Славчев Александров</w:t>
      </w:r>
      <w:r w:rsidRPr="00441BA6">
        <w:rPr>
          <w:b/>
          <w:bCs/>
          <w:sz w:val="22"/>
          <w:szCs w:val="22"/>
        </w:rPr>
        <w:t>,</w:t>
      </w:r>
      <w:r w:rsidRPr="00441BA6">
        <w:rPr>
          <w:sz w:val="22"/>
          <w:szCs w:val="22"/>
        </w:rPr>
        <w:t xml:space="preserve"> ЕГН ……………и </w:t>
      </w:r>
      <w:r w:rsidRPr="00441BA6">
        <w:rPr>
          <w:b/>
          <w:sz w:val="22"/>
          <w:szCs w:val="22"/>
        </w:rPr>
        <w:t>АНУЛИРА</w:t>
      </w:r>
      <w:r w:rsidRPr="00441BA6">
        <w:rPr>
          <w:sz w:val="22"/>
          <w:szCs w:val="22"/>
        </w:rPr>
        <w:t xml:space="preserve"> издаденото удостоверение.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41BA6">
        <w:rPr>
          <w:b/>
          <w:sz w:val="22"/>
          <w:szCs w:val="22"/>
        </w:rPr>
        <w:t>НАЗНАЧАВА</w:t>
      </w:r>
      <w:r w:rsidRPr="00441BA6">
        <w:rPr>
          <w:sz w:val="22"/>
          <w:szCs w:val="22"/>
        </w:rPr>
        <w:t xml:space="preserve"> за зам. председател на СИК № 121100021  Ирена Александрова </w:t>
      </w:r>
      <w:proofErr w:type="spellStart"/>
      <w:r w:rsidRPr="00441BA6">
        <w:rPr>
          <w:sz w:val="22"/>
          <w:szCs w:val="22"/>
        </w:rPr>
        <w:t>Курташева</w:t>
      </w:r>
      <w:proofErr w:type="spellEnd"/>
      <w:r w:rsidRPr="00441BA6">
        <w:rPr>
          <w:sz w:val="22"/>
          <w:szCs w:val="22"/>
        </w:rPr>
        <w:t>,  ЕГН   ………………..</w:t>
      </w:r>
      <w:r w:rsidRPr="00441BA6">
        <w:rPr>
          <w:bCs/>
          <w:sz w:val="22"/>
          <w:szCs w:val="22"/>
        </w:rPr>
        <w:t>,</w:t>
      </w:r>
      <w:r w:rsidRPr="00441BA6">
        <w:rPr>
          <w:sz w:val="22"/>
          <w:szCs w:val="22"/>
        </w:rPr>
        <w:t xml:space="preserve"> тел. ……………….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41BA6">
        <w:rPr>
          <w:b/>
          <w:sz w:val="22"/>
          <w:szCs w:val="22"/>
        </w:rPr>
        <w:t>ИЗДАВА</w:t>
      </w:r>
      <w:r w:rsidRPr="00441BA6">
        <w:rPr>
          <w:sz w:val="22"/>
          <w:szCs w:val="22"/>
        </w:rPr>
        <w:t xml:space="preserve"> удостоверение на новоназначения.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41BA6">
        <w:rPr>
          <w:b/>
          <w:sz w:val="22"/>
          <w:szCs w:val="22"/>
        </w:rPr>
        <w:t>ОСВОБОЖДАВА</w:t>
      </w:r>
      <w:r w:rsidRPr="00441BA6">
        <w:rPr>
          <w:sz w:val="22"/>
          <w:szCs w:val="22"/>
        </w:rPr>
        <w:t xml:space="preserve"> като  член  на СИК № 121100019  Соня </w:t>
      </w:r>
      <w:proofErr w:type="spellStart"/>
      <w:r w:rsidRPr="00441BA6">
        <w:rPr>
          <w:sz w:val="22"/>
          <w:szCs w:val="22"/>
        </w:rPr>
        <w:t>Аликова</w:t>
      </w:r>
      <w:proofErr w:type="spellEnd"/>
      <w:r w:rsidRPr="00441BA6">
        <w:rPr>
          <w:sz w:val="22"/>
          <w:szCs w:val="22"/>
        </w:rPr>
        <w:t xml:space="preserve"> Александрова</w:t>
      </w:r>
      <w:r w:rsidRPr="00441BA6">
        <w:rPr>
          <w:b/>
          <w:bCs/>
          <w:sz w:val="22"/>
          <w:szCs w:val="22"/>
        </w:rPr>
        <w:t>,</w:t>
      </w:r>
      <w:r w:rsidRPr="00441BA6">
        <w:rPr>
          <w:sz w:val="22"/>
          <w:szCs w:val="22"/>
        </w:rPr>
        <w:t xml:space="preserve"> ЕГН ………………… и </w:t>
      </w:r>
      <w:r w:rsidRPr="00441BA6">
        <w:rPr>
          <w:b/>
          <w:sz w:val="22"/>
          <w:szCs w:val="22"/>
        </w:rPr>
        <w:t>АНУЛИРА</w:t>
      </w:r>
      <w:r w:rsidRPr="00441BA6">
        <w:rPr>
          <w:sz w:val="22"/>
          <w:szCs w:val="22"/>
        </w:rPr>
        <w:t xml:space="preserve"> издаденото удостоверение.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41BA6">
        <w:rPr>
          <w:b/>
          <w:sz w:val="22"/>
          <w:szCs w:val="22"/>
        </w:rPr>
        <w:t>НАЗНАЧАВА</w:t>
      </w:r>
      <w:r w:rsidRPr="00441BA6">
        <w:rPr>
          <w:sz w:val="22"/>
          <w:szCs w:val="22"/>
        </w:rPr>
        <w:t xml:space="preserve"> за  член  на СИК № 121100019  Людмила Захариева Рафаилова,  ЕГН    …………………….</w:t>
      </w:r>
      <w:r w:rsidRPr="00441BA6">
        <w:rPr>
          <w:bCs/>
          <w:sz w:val="22"/>
          <w:szCs w:val="22"/>
        </w:rPr>
        <w:t>,</w:t>
      </w:r>
      <w:r w:rsidRPr="00441BA6">
        <w:rPr>
          <w:sz w:val="22"/>
          <w:szCs w:val="22"/>
        </w:rPr>
        <w:t xml:space="preserve"> тел…………………...</w:t>
      </w:r>
    </w:p>
    <w:p w:rsidR="009F1E6B" w:rsidRPr="00441BA6" w:rsidRDefault="009F1E6B" w:rsidP="00AC54C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</w:rPr>
        <w:t>ИЗДАВА</w:t>
      </w:r>
      <w:r w:rsidRPr="00441BA6">
        <w:rPr>
          <w:rFonts w:ascii="Times New Roman" w:hAnsi="Times New Roman" w:cs="Times New Roman"/>
        </w:rPr>
        <w:t xml:space="preserve"> удостоверение на новоназначения. </w:t>
      </w:r>
    </w:p>
    <w:p w:rsidR="009F1E6B" w:rsidRPr="00441BA6" w:rsidRDefault="009F1E6B" w:rsidP="009F1E6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</w:pPr>
      <w:r w:rsidRPr="00441BA6">
        <w:t>Председателят на РИК предложи проект на решение относно</w:t>
      </w:r>
      <w:r w:rsidRPr="00441BA6">
        <w:rPr>
          <w:b/>
        </w:rPr>
        <w:t>:</w:t>
      </w:r>
      <w:r w:rsidRPr="00441BA6">
        <w:t xml:space="preserve">     Промяна в състава на секционни избирателни комисии, назначени в Община Берковица от квотата на ПП -ДП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</w:pPr>
      <w:r w:rsidRPr="00441BA6">
        <w:t>    С вх. № 396/27.10.2024 г. в РИК-Монтана е постъпило заявление от пълномощник на представляващия квотата на ПП -ДП в съставите на СИК в община Берковица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jc w:val="both"/>
      </w:pPr>
      <w:r w:rsidRPr="00441BA6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t>      Предвид изложеното и на основание чл.72 , ал. 1, т. 1 и 5 от Изборния кодекс</w:t>
      </w:r>
    </w:p>
    <w:p w:rsidR="009F1E6B" w:rsidRPr="00441BA6" w:rsidRDefault="009F1E6B" w:rsidP="009F1E6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9F1E6B" w:rsidRPr="00441BA6" w:rsidRDefault="009F1E6B" w:rsidP="009F1E6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РЕШИ: Решение № 247-НС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rPr>
          <w:b/>
        </w:rPr>
        <w:t>ДОПУСКА</w:t>
      </w:r>
      <w:r w:rsidRPr="00441BA6">
        <w:t xml:space="preserve"> промяна в състава на СИК съгласно направеното предложение, както следва: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441BA6">
        <w:rPr>
          <w:b/>
        </w:rPr>
        <w:t>ОСВОБОЖДАВА</w:t>
      </w:r>
      <w:r w:rsidRPr="00441BA6">
        <w:t xml:space="preserve"> като член на СИК № 120200040 Кристиян Красимиров Петков, ЕГН ………………..и </w:t>
      </w:r>
      <w:r w:rsidRPr="00441BA6">
        <w:rPr>
          <w:b/>
        </w:rPr>
        <w:t>АНУЛИРА</w:t>
      </w:r>
      <w:r w:rsidRPr="00441BA6">
        <w:t xml:space="preserve"> издаденото удостоверение.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rPr>
          <w:b/>
        </w:rPr>
        <w:t>НАЗНАЧАВА</w:t>
      </w:r>
      <w:r w:rsidRPr="00441BA6">
        <w:t xml:space="preserve"> за член на СИК № 120200040  Павлин Кирилов Сандов, ЕГН ………………… тел ……………………..</w:t>
      </w:r>
    </w:p>
    <w:p w:rsidR="009F1E6B" w:rsidRPr="00441BA6" w:rsidRDefault="009F1E6B" w:rsidP="009F1E6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rPr>
          <w:b/>
        </w:rPr>
        <w:t>ИЗДАВА</w:t>
      </w:r>
      <w:r w:rsidRPr="00441BA6">
        <w:t xml:space="preserve"> удостоверение на новоназначения. </w:t>
      </w:r>
    </w:p>
    <w:p w:rsidR="009F1E6B" w:rsidRPr="00441BA6" w:rsidRDefault="009F1E6B" w:rsidP="009F1E6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46E" w:rsidRPr="00441BA6" w:rsidRDefault="009F1E6B" w:rsidP="009F1E6B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т.2 от Дневния ред:</w:t>
      </w:r>
    </w:p>
    <w:p w:rsidR="00A92A7B" w:rsidRPr="00441BA6" w:rsidRDefault="000F14AB" w:rsidP="00A92A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относно:    </w:t>
      </w:r>
      <w:r w:rsidR="00A92A7B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гласуването със специализираното устройство за машинно гласуване в секционна избирателна комисия № 122600004</w:t>
      </w:r>
    </w:p>
    <w:p w:rsidR="00A92A7B" w:rsidRPr="00441BA6" w:rsidRDefault="00A92A7B" w:rsidP="00A92A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9:46 часа в РИК Монтана постъпи информация от – председателя </w:t>
      </w:r>
      <w:r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>Янита Филипова Табакова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122600004 в община Медковец за възникнал технически проблем със специализираното устройство за машинно гласуване изразяващ се в неизправност в отпечатване на разписка (бюлетина) липса на такава.</w:t>
      </w:r>
    </w:p>
    <w:p w:rsidR="00A92A7B" w:rsidRPr="00441BA6" w:rsidRDefault="00A92A7B" w:rsidP="00A92A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Съставен е констативен протокол приложение № 4 към методическите указания и е уведомен техника на „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Сиела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“ отгова</w:t>
      </w:r>
      <w:r w:rsidR="000863B0">
        <w:rPr>
          <w:rFonts w:ascii="Times New Roman" w:eastAsia="Times New Roman" w:hAnsi="Times New Roman" w:cs="Times New Roman"/>
          <w:sz w:val="24"/>
          <w:szCs w:val="24"/>
          <w:lang w:eastAsia="bg-BG"/>
        </w:rPr>
        <w:t>рящ за машината в СИК № 12260004</w:t>
      </w:r>
      <w:bookmarkStart w:id="0" w:name="_GoBack"/>
      <w:bookmarkEnd w:id="0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Медковец. Съставен е протокол за наличие на предпоставки по чл. 269 от Изборния кодекс - приложение № 5 към методическите указания, който е подписан от председателя и секретаря на СИК № 122600004 в община Медковец. В протокола е описано, че повредата не е отстранена поради неизправност в отпечатване на разписка (бюлетина), и е посочено че не се отразява вота на избирателя върху нея и нечетливо.</w:t>
      </w:r>
    </w:p>
    <w:p w:rsidR="00A92A7B" w:rsidRPr="00441BA6" w:rsidRDefault="00A92A7B" w:rsidP="00A92A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чл.269 ИК и Методическите указания на Централната избирателна комисия по прилагане на ИК за секционните избирателни комисии в страната в изборите за народни представители на 27 октомври 2024 г.,  писмо с изх. № ЦИК-НС-10-2007/15.10.2024 г., при наличие на предпоставки за преустановяване на машинно гласуване и преминаване към гласуване по чл. 269 ИК, Районната избирателна комисия следва да вземе  решение за преминаване към гласуване само с хартиени бюлетини. </w:t>
      </w:r>
    </w:p>
    <w:p w:rsidR="000F14AB" w:rsidRPr="00441BA6" w:rsidRDefault="00A92A7B" w:rsidP="00A92A7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t>Поради това и на основание чл. 269 от Изборния кодекс (ИК) и МУ на ЦИК</w:t>
      </w:r>
      <w:r w:rsidR="000F14AB" w:rsidRPr="00441BA6">
        <w:t xml:space="preserve"> </w:t>
      </w:r>
      <w:r w:rsidRPr="00441BA6">
        <w:t xml:space="preserve"> </w:t>
      </w:r>
    </w:p>
    <w:p w:rsidR="000F14AB" w:rsidRPr="00441BA6" w:rsidRDefault="000F14AB" w:rsidP="000F14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0F14AB" w:rsidRPr="00441BA6" w:rsidRDefault="000F14AB" w:rsidP="000F14A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РЕШИ: Решение № 237-НС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</w:p>
    <w:p w:rsidR="000F14AB" w:rsidRPr="00441BA6" w:rsidRDefault="000F14AB" w:rsidP="000F14A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2A7B" w:rsidRPr="00441BA6" w:rsidRDefault="00A92A7B" w:rsidP="00A92A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ПРЕУСТАНОВЯВА гласуването със СУМГ в СИК № 122600004 в община Медковец,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. Монтана. </w:t>
      </w:r>
    </w:p>
    <w:p w:rsidR="00A92A7B" w:rsidRPr="00441BA6" w:rsidRDefault="00A92A7B" w:rsidP="00A92A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РАЗРЕШАВА на СИК № 122600004 в община Медковец, да премине към гласуване единствено с хартиени бюлетини.  </w:t>
      </w:r>
    </w:p>
    <w:p w:rsidR="00A92A7B" w:rsidRPr="00441BA6" w:rsidRDefault="00A92A7B" w:rsidP="008A444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това решение е Протокол приложение № 4 и 5 на СИК № 122600004. </w:t>
      </w:r>
    </w:p>
    <w:p w:rsidR="000F14AB" w:rsidRPr="00441BA6" w:rsidRDefault="00A92A7B" w:rsidP="008A444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незабавно да се изпрати на ЦИК.</w:t>
      </w:r>
      <w:r w:rsidR="000F14AB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14AB" w:rsidRPr="00441BA6" w:rsidRDefault="000F14AB" w:rsidP="000F14A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Гласуването протече без да има възражения от състава на комисията. </w:t>
      </w:r>
    </w:p>
    <w:p w:rsidR="00892F2E" w:rsidRPr="00441BA6" w:rsidRDefault="009F1E6B" w:rsidP="009F1E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ред:</w:t>
      </w:r>
    </w:p>
    <w:p w:rsidR="00DB5366" w:rsidRPr="00441BA6" w:rsidRDefault="000F14AB" w:rsidP="008138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441BA6">
        <w:rPr>
          <w:rFonts w:ascii="Times New Roman" w:hAnsi="Times New Roman" w:cs="Times New Roman"/>
          <w:b/>
          <w:sz w:val="24"/>
          <w:szCs w:val="24"/>
        </w:rPr>
        <w:t>:</w:t>
      </w:r>
      <w:r w:rsidRPr="00441BA6">
        <w:rPr>
          <w:rFonts w:ascii="Times New Roman" w:hAnsi="Times New Roman" w:cs="Times New Roman"/>
          <w:sz w:val="24"/>
          <w:szCs w:val="24"/>
        </w:rPr>
        <w:t xml:space="preserve">   </w:t>
      </w:r>
      <w:r w:rsidR="00DB5366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Жалба от Мартин Петров Конов в качеството му на областен координатор и пълномощник на ПП “Има Такъв народ“. </w:t>
      </w:r>
    </w:p>
    <w:p w:rsidR="00DB5366" w:rsidRPr="00441BA6" w:rsidRDefault="00DB5366" w:rsidP="00DB5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383/27.10.2024 г. е постъпила жалба от  Мартин Петров Конов в качеството му на областен координатор и пълномощник на ПП “Има Такъв народ“, която е подадена срещу председателя на СИК 121100019 - Борислав Ванчев Алеков за това, че на 26. 10. 2024 г.  около 12 ч. с агресивен тон е обяснил на г-жа Таня Валентинова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Риджолска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- Иванова, че няма да й позволи да гласува в секцията като служебно ангажирано лице в избирателния списък под черта на изборите на 27.10.2024 г. Указал е на няколко члена на секцията да си тръгнат като не им е позволил да участват при приемането на машината за гласуване. Конов се обадил по телефона на Алеков, за да го помоли да спазва Изборния кодекс, но Алеков се държал грубо и го нарекъл „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льольо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DB5366" w:rsidRPr="00441BA6" w:rsidRDefault="00DB5366" w:rsidP="00DB5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Обадил се също така и на областния координатор на ПП“ИТН“ Емил Трифонов, който от своя страна се обадил също на Алеков за да го прикани да не пречи на Таня Иванова да изпълнява задълженията си. В резултат получил заплахи от Алеков за здравето и живота си, и че ако се появи във Долни Цибър няма да излезе жив от селото. Последвало обаждане по телефона на 26.10. 2024 г. вечерта от Алеков до Таня Иванова , като я заплашил да не се яви на работа като член на СИК, защото ще бъде отстранена.</w:t>
      </w:r>
    </w:p>
    <w:p w:rsidR="00DB5366" w:rsidRPr="00441BA6" w:rsidRDefault="00DB5366" w:rsidP="00DB5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извършване на проверка от членове на РИК Монтана е установено, че  на  27.10.2024г. г-жа Таня Валентинова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Риджолска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- Иванова  е допусната да изпълнява задълженията си като член на СИК 121100019.  Предвид на това, че в жалбата се съдържат данни за престъпления по Наказателния кодекс, същата следва да се препрати по компетентност на РП - Монтана.</w:t>
      </w:r>
    </w:p>
    <w:p w:rsidR="000F14AB" w:rsidRPr="00441BA6" w:rsidRDefault="00DB5366" w:rsidP="00DB5366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t> </w:t>
      </w:r>
      <w:r w:rsidRPr="00441BA6">
        <w:tab/>
        <w:t xml:space="preserve">Предвид гореизложеното и на основание чл. 72, ал. 1, т. 1 и т.20 от Изборния кодекс, </w:t>
      </w:r>
      <w:r w:rsidR="000F14AB" w:rsidRPr="00441BA6">
        <w:t xml:space="preserve">  </w:t>
      </w:r>
    </w:p>
    <w:p w:rsidR="000F14AB" w:rsidRPr="00441BA6" w:rsidRDefault="000F14AB" w:rsidP="000F14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0F14AB" w:rsidRPr="00441BA6" w:rsidRDefault="00AC54C8" w:rsidP="00AC54C8">
      <w:pPr>
        <w:pStyle w:val="a3"/>
        <w:shd w:val="clear" w:color="auto" w:fill="FFFFFF"/>
        <w:tabs>
          <w:tab w:val="center" w:pos="4896"/>
          <w:tab w:val="left" w:pos="7170"/>
        </w:tabs>
        <w:spacing w:after="150"/>
        <w:rPr>
          <w:rFonts w:ascii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ab/>
      </w:r>
      <w:r w:rsidR="000F14AB" w:rsidRPr="00441BA6">
        <w:rPr>
          <w:rFonts w:ascii="Times New Roman" w:hAnsi="Times New Roman" w:cs="Times New Roman"/>
          <w:b/>
          <w:sz w:val="24"/>
          <w:szCs w:val="24"/>
        </w:rPr>
        <w:t>РЕШИ: Решение № 238-НС</w:t>
      </w:r>
      <w:r w:rsidR="000F14AB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B5366" w:rsidRPr="00441BA6" w:rsidRDefault="000F14AB" w:rsidP="00F02C8C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B5366" w:rsidRPr="00441BA6">
        <w:rPr>
          <w:rFonts w:ascii="Times New Roman" w:hAnsi="Times New Roman" w:cs="Times New Roman"/>
          <w:sz w:val="24"/>
          <w:szCs w:val="24"/>
          <w:lang w:eastAsia="bg-BG"/>
        </w:rPr>
        <w:t>Оставя без разглеждане  жалба от Мартин Петров Конов в качеството му на областен координатор и пълномощник на ПП “Има Такъв народ“.</w:t>
      </w:r>
    </w:p>
    <w:p w:rsidR="00DB5366" w:rsidRPr="00441BA6" w:rsidRDefault="00DB5366" w:rsidP="00F02C8C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  <w:lang w:eastAsia="bg-BG"/>
        </w:rPr>
        <w:t>Препраща жалбата на Районна прокуратура - Монтана.</w:t>
      </w:r>
    </w:p>
    <w:p w:rsidR="000F14AB" w:rsidRPr="00441BA6" w:rsidRDefault="00DB5366" w:rsidP="00F02C8C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Pr="00441BA6">
        <w:rPr>
          <w:rFonts w:ascii="Times New Roman" w:hAnsi="Times New Roman" w:cs="Times New Roman"/>
          <w:sz w:val="24"/>
          <w:szCs w:val="24"/>
          <w:lang w:eastAsia="bg-BG"/>
        </w:rPr>
        <w:tab/>
        <w:t>Решението подлежи на обжалване пред Централната избирателна комисия  чрез РИК в тридневен срок от обявяването му.</w:t>
      </w:r>
    </w:p>
    <w:p w:rsidR="00207B55" w:rsidRPr="00441BA6" w:rsidRDefault="000F14AB" w:rsidP="00F02C8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E6B" w:rsidRPr="00441BA6" w:rsidRDefault="009F1E6B" w:rsidP="00AC54C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т.4 от Дневния ред: </w:t>
      </w:r>
    </w:p>
    <w:p w:rsidR="009F1E6B" w:rsidRPr="00441BA6" w:rsidRDefault="009F1E6B" w:rsidP="006A5ED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441BA6">
        <w:rPr>
          <w:rFonts w:ascii="Times New Roman" w:hAnsi="Times New Roman" w:cs="Times New Roman"/>
          <w:b/>
          <w:sz w:val="24"/>
          <w:szCs w:val="24"/>
        </w:rPr>
        <w:t>:</w:t>
      </w:r>
      <w:r w:rsidRPr="00441BA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7CC1" w:rsidRPr="00441BA6" w:rsidRDefault="00607CC1" w:rsidP="00607C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393/27.10.2024 г. е постъпила жалба от 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Крементина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Георгиева Ценова от гр. Берковица, ул. „Здравец“ № 3 подадена по електронната поща. Твърди се, че в изборния ден към 10:50 ч. е посетила СИК 004 находяща се в гр. Берковица, пл. „Йордан Радичков“ /Клуб на пенсионера/ , където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жалбоподателката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 правото си на глас.  Пожелала да гласува с хартиена бюлетина, получила такава и преминала зад паравана. В едната си ръка държала мобилният си телефон без да извършва никакви действия с него. След като гласувала един от членовете на СИК  се развикал, че няма право зад паравана да носи със себе си мобилен телефон, а трябвало да го остави някъде преди да влезе в СИК.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Жалбоподателката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извинила и го прибрала в джоба си. Председателката на СИК Йорданка Крумова се развикала истерично , взела бюлетината и погледнала начина на гласуване и отказала на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жалбоподателката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я пусне в урната. Счита, че с това си действие председателката на СИК грубо е нарушила ИК като разкрила вота й. Намесила се е охраняващия полицай, поискал мобилния й телефон и е проверил дали е извършвано заснемане на вота. Същият е установил, че в галерията на телефона липсва снимка на бюлетина. Председателят на СИК продължила да се държи истерично и заявила, че анулира вота й. Счита, че по най-демократичното нещо, правото да избира и е отнето по груб и незаконосъобразен начин. Моли РИК за съдействие и за спешна проверка по този абсурден случай, и след като се установи обективната истина РИК да разпореди на СИК № 004 – община Берковица да разреши да упражни правото си на глас съгласно Конституцията на РБ.</w:t>
      </w:r>
    </w:p>
    <w:p w:rsidR="00607CC1" w:rsidRPr="00441BA6" w:rsidRDefault="00607CC1" w:rsidP="00607C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установи, че жалбата от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Крементина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Георгиева Ценова от гр. Берковица, ул. „Здравец“ № 3 е подадена по електронната поща без електронен подпис.</w:t>
      </w:r>
    </w:p>
    <w:p w:rsidR="00607CC1" w:rsidRPr="00441BA6" w:rsidRDefault="00607CC1" w:rsidP="00607C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заснет вот и показан вот СИК незабавно обявява хартиената бюлетина за недействителна и отбелязва това обстоятелство върху бюлетината и в графа „Забележки“ на избирателния списък. Хартиената бюлетина се унищожава с надпис „Недействителна по чл. 227 ИК“ /заснет вот/.</w:t>
      </w:r>
    </w:p>
    <w:p w:rsidR="00607CC1" w:rsidRPr="00441BA6" w:rsidRDefault="00607CC1" w:rsidP="00607C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Само СИК е компетентна да установи кой глас е действителен или не, като присъстващите лица не могат да се намесват в работата на СИК при установяване на резултата от гласуването. </w:t>
      </w:r>
    </w:p>
    <w:p w:rsidR="009F1E6B" w:rsidRPr="00441BA6" w:rsidRDefault="009F1E6B" w:rsidP="009F1E6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607CC1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 72, ал. 1, т. 1 и т.20 от Изборния кодекс, </w:t>
      </w:r>
    </w:p>
    <w:p w:rsidR="00607CC1" w:rsidRPr="00441BA6" w:rsidRDefault="00607CC1" w:rsidP="00AC54C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9F1E6B"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607CC1" w:rsidRPr="00441BA6" w:rsidRDefault="00607CC1" w:rsidP="00607C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="00330A4A" w:rsidRPr="00441BA6">
        <w:rPr>
          <w:rFonts w:ascii="Times New Roman" w:hAnsi="Times New Roman" w:cs="Times New Roman"/>
          <w:b/>
          <w:sz w:val="24"/>
          <w:szCs w:val="24"/>
        </w:rPr>
        <w:t xml:space="preserve"> Решение № 248-НС</w:t>
      </w:r>
    </w:p>
    <w:p w:rsidR="00607CC1" w:rsidRPr="00441BA6" w:rsidRDefault="00607CC1" w:rsidP="00607C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Оставя без разглеждане  жалба от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Крементина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Георгиева Ценова от гр. Берковица, ул. „Здравец“ № 3 подадена по електронната поща на РИК 12 – Монтана без  електронен подпис с вх.  № 393/27.10.2024 г. , тъй като не е надлежно подадена. </w:t>
      </w:r>
    </w:p>
    <w:p w:rsidR="00330A4A" w:rsidRPr="00441BA6" w:rsidRDefault="00330A4A" w:rsidP="00607C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проведено заседание по отношение на подадената жалба по т. 2 от дневния ред относно кворума:</w:t>
      </w:r>
    </w:p>
    <w:p w:rsidR="00330A4A" w:rsidRPr="00441BA6" w:rsidRDefault="00330A4A" w:rsidP="00607C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 зала са Николай Иванов и Калоян Узунов.</w:t>
      </w:r>
    </w:p>
    <w:p w:rsidR="00330A4A" w:rsidRPr="00441BA6" w:rsidRDefault="00607CC1" w:rsidP="00607C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Присъствали </w:t>
      </w:r>
      <w:r w:rsidR="00330A4A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останали 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11 от състава на РИК </w:t>
      </w:r>
      <w:r w:rsidR="00330A4A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Монтана</w:t>
      </w:r>
      <w:r w:rsidR="00330A4A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30A4A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07CC1" w:rsidRPr="00441BA6" w:rsidRDefault="00607CC1" w:rsidP="00330A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както следва: „ЗА“ – Габриела Димитрова-Николова, Камелия Александрова, Надя Александрова, Петя Кирилова,  Цецка Георгиева, Тодор Георгиев, Цена Димитрова, Даниела Николаева, Петко Петков – 9 общо. </w:t>
      </w:r>
    </w:p>
    <w:p w:rsidR="00607CC1" w:rsidRPr="00441BA6" w:rsidRDefault="00607CC1" w:rsidP="00607C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„ПРОТИВ“ – Росен Крумов и Илия Илиев – 2 общо.</w:t>
      </w:r>
    </w:p>
    <w:p w:rsidR="00330A4A" w:rsidRPr="00441BA6" w:rsidRDefault="00330A4A" w:rsidP="00330A4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0A4A" w:rsidRPr="00441BA6" w:rsidRDefault="00330A4A" w:rsidP="00607C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A4A" w:rsidRPr="00441BA6" w:rsidRDefault="00330A4A" w:rsidP="00607C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9F1E6B" w:rsidRPr="00441B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C428E1" w:rsidRPr="00441BA6" w:rsidRDefault="00EF1650" w:rsidP="00EF16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  </w:t>
      </w:r>
      <w:r w:rsidRPr="00441BA6">
        <w:rPr>
          <w:rFonts w:ascii="Times New Roman" w:hAnsi="Times New Roman" w:cs="Times New Roman"/>
          <w:sz w:val="24"/>
          <w:szCs w:val="24"/>
        </w:rPr>
        <w:tab/>
      </w:r>
      <w:r w:rsidR="006A5ED6" w:rsidRPr="00441BA6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="006A5ED6" w:rsidRPr="00441BA6">
        <w:rPr>
          <w:rFonts w:ascii="Times New Roman" w:hAnsi="Times New Roman" w:cs="Times New Roman"/>
          <w:b/>
          <w:sz w:val="24"/>
          <w:szCs w:val="24"/>
        </w:rPr>
        <w:t>:</w:t>
      </w:r>
      <w:r w:rsidR="006A5ED6" w:rsidRPr="00441BA6">
        <w:t xml:space="preserve">     </w:t>
      </w:r>
      <w:r w:rsidR="00C428E1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 от Борил Петров Каменов, кандидат за народен представител от Партия “Възраждане“</w:t>
      </w:r>
    </w:p>
    <w:p w:rsidR="00C428E1" w:rsidRPr="00441BA6" w:rsidRDefault="00C428E1" w:rsidP="00C4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сигнал с вх. № 398/27.10.2024 г., 15.43 ч. от Борил Петров Каменов, кандидат за народен представител от Партия “Възраждане“. В него излага, че е получил информация от Цеца Иванова Каменова, член на ПСИК 123600014, че е отворена урната за бюлетините и същите са преброени и са нанесени в протоколите. След извършена проверка по телефона от председателят на РИК – Монтана установено бе, че изборната урна е отворена, но се намира в общината на адреса посочен от кмета на община Чипровци, бул. “Петър Парчевич“ № 45, ет.  Същата е затворена в помещението, вратата е заключена и запечатена. Отвън са членовете на комисията. Проведен е втори разговор с който допълнително е уточнено, че действително кутията и всички изборни книжа са запечатени и са в помещението определено на ПСИК от кмета на Чипровци.</w:t>
      </w:r>
    </w:p>
    <w:p w:rsidR="006A5ED6" w:rsidRPr="00441BA6" w:rsidRDefault="00C428E1" w:rsidP="00C428E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t>С оглед на гореизложеното на основание чл.72, ал. 1, т.1 и т.20 от Изборния кодекс</w:t>
      </w:r>
    </w:p>
    <w:p w:rsidR="00CA17D0" w:rsidRPr="00441BA6" w:rsidRDefault="00CA17D0" w:rsidP="00C428E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CA17D0" w:rsidRPr="00441BA6" w:rsidRDefault="00CA17D0" w:rsidP="00C428E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6A5ED6" w:rsidRPr="00441BA6" w:rsidRDefault="006A5ED6" w:rsidP="006A5E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AC54C8" w:rsidRPr="00441BA6" w:rsidRDefault="00AC54C8" w:rsidP="004A09A5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ED6" w:rsidRPr="00441BA6" w:rsidRDefault="006A5ED6" w:rsidP="004A09A5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РЕШИ: Решение № 24</w:t>
      </w:r>
      <w:r w:rsidR="00BD588B" w:rsidRPr="00441BA6">
        <w:rPr>
          <w:rFonts w:ascii="Times New Roman" w:hAnsi="Times New Roman" w:cs="Times New Roman"/>
          <w:b/>
          <w:sz w:val="24"/>
          <w:szCs w:val="24"/>
        </w:rPr>
        <w:t>9</w:t>
      </w:r>
      <w:r w:rsidRPr="00441BA6">
        <w:rPr>
          <w:rFonts w:ascii="Times New Roman" w:hAnsi="Times New Roman" w:cs="Times New Roman"/>
          <w:b/>
          <w:sz w:val="24"/>
          <w:szCs w:val="24"/>
        </w:rPr>
        <w:t>-НС</w:t>
      </w:r>
    </w:p>
    <w:p w:rsidR="00C428E1" w:rsidRPr="00441BA6" w:rsidRDefault="006A5ED6" w:rsidP="00C428E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28E1" w:rsidRPr="00441BA6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Указва</w:t>
      </w:r>
      <w:r w:rsidR="00C428E1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целият състав на ПСИК 123600014, а именно:</w:t>
      </w:r>
    </w:p>
    <w:tbl>
      <w:tblPr>
        <w:tblpPr w:leftFromText="141" w:rightFromText="141" w:bottomFromText="160" w:vertAnchor="text" w:horzAnchor="margin" w:tblpXSpec="center" w:tblpY="225"/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120"/>
        <w:gridCol w:w="2250"/>
      </w:tblGrid>
      <w:tr w:rsidR="00441BA6" w:rsidRPr="00441BA6" w:rsidTr="00C44D4E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№ </w:t>
            </w:r>
            <w:proofErr w:type="spellStart"/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441BA6" w:rsidRPr="00441BA6" w:rsidTr="00C44D4E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123600014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Ива Димитрова Василева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41BA6" w:rsidRPr="00441BA6" w:rsidTr="00C44D4E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123600014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Румен Иванов Петков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441BA6" w:rsidRPr="00441BA6" w:rsidTr="00C44D4E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123600014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Красимир Павлов Иванов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Секретар</w:t>
            </w:r>
          </w:p>
        </w:tc>
      </w:tr>
      <w:tr w:rsidR="00441BA6" w:rsidRPr="00441BA6" w:rsidTr="00C44D4E">
        <w:trPr>
          <w:trHeight w:val="6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123600014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Цветелина Иванова </w:t>
            </w:r>
            <w:proofErr w:type="spellStart"/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Иванова</w:t>
            </w:r>
            <w:proofErr w:type="spellEnd"/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441BA6" w:rsidRPr="00441BA6" w:rsidTr="00C44D4E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123600014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Мария Иванова Ненчова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441BA6" w:rsidRPr="00441BA6" w:rsidTr="00C44D4E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28E1" w:rsidRPr="00441BA6" w:rsidRDefault="00C428E1" w:rsidP="00C42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123600014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Цеца Иванова Каменова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8E1" w:rsidRPr="00441BA6" w:rsidRDefault="00C428E1" w:rsidP="00C42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41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C428E1" w:rsidRPr="00441BA6" w:rsidRDefault="00C428E1" w:rsidP="00C4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28E1" w:rsidRPr="00441BA6" w:rsidRDefault="00C428E1" w:rsidP="00C4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28E1" w:rsidRPr="00441BA6" w:rsidRDefault="00C428E1" w:rsidP="00E370D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Да дадат обяснение коя е причината да бъде отворена урната преди изтичане на изборният ден. </w:t>
      </w:r>
    </w:p>
    <w:p w:rsidR="006A5ED6" w:rsidRPr="00441BA6" w:rsidRDefault="00C428E1" w:rsidP="00E370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Срок: Незабавен</w:t>
      </w:r>
    </w:p>
    <w:p w:rsidR="00CA17D0" w:rsidRPr="00441BA6" w:rsidRDefault="006A5ED6" w:rsidP="006A5ED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6A5ED6" w:rsidRPr="00441BA6" w:rsidRDefault="006A5ED6" w:rsidP="006A5ED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0A4A" w:rsidRPr="00441BA6" w:rsidRDefault="00420BB6" w:rsidP="00AC54C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ред:</w:t>
      </w:r>
    </w:p>
    <w:p w:rsidR="00D90C9D" w:rsidRPr="00441BA6" w:rsidRDefault="00BD588B" w:rsidP="00935A5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t>Председателят на РИК предложи проект на решение относно</w:t>
      </w:r>
      <w:r w:rsidRPr="00441BA6">
        <w:rPr>
          <w:b/>
        </w:rPr>
        <w:t>:</w:t>
      </w:r>
      <w:r w:rsidRPr="00441BA6">
        <w:t xml:space="preserve">     </w:t>
      </w:r>
      <w:r w:rsidR="00D90C9D" w:rsidRPr="00441BA6">
        <w:t>Поправка на техническа грешка в Решение № 243-НС от 27.10.2024 г. на РИК - Монтана</w:t>
      </w:r>
    </w:p>
    <w:p w:rsidR="00D90C9D" w:rsidRPr="00441BA6" w:rsidRDefault="00D90C9D" w:rsidP="00D90C9D">
      <w:pPr>
        <w:pStyle w:val="a4"/>
        <w:shd w:val="clear" w:color="auto" w:fill="FFFFFF"/>
        <w:spacing w:before="0" w:beforeAutospacing="0" w:after="150" w:afterAutospacing="0"/>
        <w:jc w:val="both"/>
      </w:pPr>
      <w:r w:rsidRPr="00441BA6">
        <w:t>   </w:t>
      </w:r>
      <w:r w:rsidR="00935A5C" w:rsidRPr="00441BA6">
        <w:tab/>
      </w:r>
      <w:r w:rsidRPr="00441BA6">
        <w:t xml:space="preserve"> С вх. № 390/27.10.2024 г. в РИК-Монтана е постъпило заявление от пълномощник на представляващия квотата на ПП „Възраждане“ в съставите на СИК в община Лом, в която се уточнява, че е допусната техническа грешка и следва да бъде отстранена, тъй като в решението е отразено, че промяната в СИК в община Лом е от ПП „ Има такъв народ“. Грешката е очевидна и е обективирана в Решение № 243-НС от 27.10.2024 г. на РИК – Монтана, същата не се отразява на неговата валидност, допустимост и правилност, и не променя решаващата воля на комисията.      </w:t>
      </w:r>
    </w:p>
    <w:p w:rsidR="00BD588B" w:rsidRPr="00441BA6" w:rsidRDefault="00D90C9D" w:rsidP="00D90C9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41BA6">
        <w:t>      Предвид изложеното и на основание чл.72 , ал. 1, т. 1 от Изборния кодекс</w:t>
      </w:r>
    </w:p>
    <w:p w:rsidR="00BD588B" w:rsidRPr="00441BA6" w:rsidRDefault="00BD588B" w:rsidP="00BD588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BD588B" w:rsidRPr="00441BA6" w:rsidRDefault="00BD588B" w:rsidP="00BD588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РЕШИ: Решение № 250-НС</w:t>
      </w:r>
    </w:p>
    <w:p w:rsidR="00BD588B" w:rsidRPr="00441BA6" w:rsidRDefault="00BD588B" w:rsidP="00BD588B">
      <w:pPr>
        <w:pStyle w:val="a3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588B" w:rsidRPr="00441BA6" w:rsidRDefault="00BD588B" w:rsidP="007D275A">
      <w:pPr>
        <w:pStyle w:val="a4"/>
        <w:shd w:val="clear" w:color="auto" w:fill="FFFFFF"/>
        <w:spacing w:before="0" w:beforeAutospacing="0" w:after="150" w:afterAutospacing="0"/>
        <w:jc w:val="both"/>
      </w:pPr>
      <w:r w:rsidRPr="00441BA6">
        <w:t xml:space="preserve"> </w:t>
      </w:r>
      <w:r w:rsidR="00D90C9D" w:rsidRPr="00441BA6">
        <w:tab/>
      </w:r>
      <w:r w:rsidR="00D90C9D" w:rsidRPr="00441BA6">
        <w:rPr>
          <w:b/>
        </w:rPr>
        <w:t>ДОПУСКА</w:t>
      </w:r>
      <w:r w:rsidR="00D90C9D" w:rsidRPr="00441BA6">
        <w:t xml:space="preserve">  поправка на техническа грешка в Решение № 243-НС от 27.10.2024 г. на РИК – Монтана, като вместо промяна в състава на секционни избирателни комисии, назначени в Община Лом от квотата на ПП „Има такъв народ“, да се чете , че е от квотата на партия „ВЪЗРАЖДАНЕ“.</w:t>
      </w:r>
    </w:p>
    <w:p w:rsidR="007339FA" w:rsidRPr="00441BA6" w:rsidRDefault="00BD588B" w:rsidP="00BD588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9FA" w:rsidRPr="00441BA6" w:rsidRDefault="00420BB6" w:rsidP="00420B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ред:</w:t>
      </w:r>
    </w:p>
    <w:p w:rsidR="00CA17D0" w:rsidRPr="00441BA6" w:rsidRDefault="00CA17D0" w:rsidP="00420B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39FA" w:rsidRPr="00441BA6" w:rsidRDefault="007339FA" w:rsidP="007339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441BA6">
        <w:rPr>
          <w:rFonts w:ascii="Times New Roman" w:hAnsi="Times New Roman" w:cs="Times New Roman"/>
          <w:b/>
          <w:sz w:val="24"/>
          <w:szCs w:val="24"/>
        </w:rPr>
        <w:t>:</w:t>
      </w:r>
      <w:r w:rsidRPr="00441BA6">
        <w:t xml:space="preserve">     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край на изборния ден на 27.10.2024 г. за приключил.</w:t>
      </w:r>
    </w:p>
    <w:p w:rsidR="007339FA" w:rsidRPr="00441BA6" w:rsidRDefault="007339FA" w:rsidP="00BB7832">
      <w:pPr>
        <w:shd w:val="clear" w:color="auto" w:fill="FFFFFF"/>
        <w:spacing w:after="150" w:line="240" w:lineRule="auto"/>
        <w:ind w:firstLine="708"/>
        <w:jc w:val="both"/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чл.72, ал.1, т. 1 от ИК, във </w:t>
      </w:r>
      <w:proofErr w:type="spellStart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чл. 220, ал.1 от ИК,  </w:t>
      </w:r>
      <w:r w:rsidRPr="00441BA6">
        <w:t xml:space="preserve"> </w:t>
      </w:r>
    </w:p>
    <w:p w:rsidR="007339FA" w:rsidRPr="00441BA6" w:rsidRDefault="007339FA" w:rsidP="007339F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7339FA" w:rsidRPr="00441BA6" w:rsidRDefault="007339FA" w:rsidP="007339FA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РЕШИ: Решение № 251-НС</w:t>
      </w:r>
    </w:p>
    <w:p w:rsidR="007339FA" w:rsidRPr="00441BA6" w:rsidRDefault="007339FA" w:rsidP="007339FA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39FA" w:rsidRPr="00441BA6" w:rsidRDefault="007339FA" w:rsidP="007339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край на изборния ден на 27.10.2024 г. за територията на област Монтана за приключил в 20.00 часа, при условията на чл.220, ал.1 от ИК.</w:t>
      </w:r>
    </w:p>
    <w:p w:rsidR="008E3DE1" w:rsidRPr="00441BA6" w:rsidRDefault="007339FA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54C8" w:rsidRPr="00441BA6" w:rsidRDefault="008E3DE1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На база процедурно решение от 25.10.2024 г. Протокол № 30 са разпределени на две групи състава на РИК и специалистите относно дейността при приемане на секционните протоколи в нощта на изборите. </w:t>
      </w:r>
    </w:p>
    <w:p w:rsidR="00B83379" w:rsidRPr="00441BA6" w:rsidRDefault="008E3DE1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Прието е като процедурно решение по точка 15 от дневния ред. Първата група по отношение отговорности за контролите на трета маса е обособена от двама човека, а именно Габриела Илиева Димитрова – Николова и Антоанета Иванова </w:t>
      </w:r>
      <w:proofErr w:type="spellStart"/>
      <w:r w:rsidRPr="00441BA6">
        <w:rPr>
          <w:rFonts w:ascii="Times New Roman" w:hAnsi="Times New Roman" w:cs="Times New Roman"/>
          <w:sz w:val="24"/>
          <w:szCs w:val="24"/>
        </w:rPr>
        <w:t>Коцина</w:t>
      </w:r>
      <w:proofErr w:type="spellEnd"/>
      <w:r w:rsidRPr="00441BA6">
        <w:rPr>
          <w:rFonts w:ascii="Times New Roman" w:hAnsi="Times New Roman" w:cs="Times New Roman"/>
          <w:sz w:val="24"/>
          <w:szCs w:val="24"/>
        </w:rPr>
        <w:t>. При приема на документи на СИК № 122900005 установено беше несъответствие от такова естество изразяващо се в наличие на числови стойности, които не удовлетворяват контролите, а именно размяна на хартиения и машинния вот в отразените части на протоколите.  Същите обстоятелства са отразени в черновата на протокола и поради това се наложи спешно да бъде свикана Районната избирателна комисия за заседание. След като се изложи изцяло обстановката, а именно, че отразения вот от хартиените бюлетини е отразен в раздела на протокола за машинно гласуване и обратно отчетения вот от машинното гласуване е отразен в протокола за хартиените бюлетини</w:t>
      </w:r>
      <w:r w:rsidR="00B83379" w:rsidRPr="00441BA6">
        <w:rPr>
          <w:rFonts w:ascii="Times New Roman" w:hAnsi="Times New Roman" w:cs="Times New Roman"/>
          <w:sz w:val="24"/>
          <w:szCs w:val="24"/>
        </w:rPr>
        <w:t>.</w:t>
      </w:r>
    </w:p>
    <w:p w:rsidR="008E3DE1" w:rsidRPr="00441BA6" w:rsidRDefault="00B83379" w:rsidP="00B8337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ab/>
        <w:t>Подробно беше изяснено</w:t>
      </w:r>
      <w:r w:rsidR="008E3DE1"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379" w:rsidRPr="00441BA6" w:rsidRDefault="00B83379" w:rsidP="00B8337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ab/>
        <w:t>Поради което председателя на комисията предложи. Налице е сгрешен протокол. С оглед на това предлагаме да се предложи решение № 3858-НС от 16.10.2024 г. на ЦИК да се предаде на СИК нов протокол, като преди това в раздел при каква обстановка са протекли изборите да се отрази номера на стария протокол като сгрешен.</w:t>
      </w:r>
    </w:p>
    <w:p w:rsidR="001A77F6" w:rsidRPr="00441BA6" w:rsidRDefault="00B83379" w:rsidP="001A77F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За изготвянето да се състави приемо-предавателен протокол между областна администрация и представителя на РИК съгласно прието Решение № 160-НС от 22.10.2024 г. ,</w:t>
      </w:r>
      <w:r w:rsidR="001A77F6" w:rsidRPr="00441BA6">
        <w:rPr>
          <w:rFonts w:ascii="Times New Roman" w:hAnsi="Times New Roman" w:cs="Times New Roman"/>
          <w:sz w:val="24"/>
          <w:szCs w:val="24"/>
        </w:rPr>
        <w:t xml:space="preserve"> а именно Камелия Александрова И</w:t>
      </w:r>
      <w:r w:rsidRPr="00441BA6">
        <w:rPr>
          <w:rFonts w:ascii="Times New Roman" w:hAnsi="Times New Roman" w:cs="Times New Roman"/>
          <w:sz w:val="24"/>
          <w:szCs w:val="24"/>
        </w:rPr>
        <w:t xml:space="preserve">лиева или Росен Валентинов Крумов. Стария протокол, който е сгрешен с некоректно попълнените данни за машина и за хартиени бюлетини да се отрази върху него , че е сгрешен, да се подпише от цялата комисия, която незабавно да бъде извикана в РИК , след което да попълнят коректно данните и предадат новия протокол. Стария протокол да бъде оформен съгласно решение 3858-НС/16.10.20024 г., трите екземпляра на сгрешения протокол, ведно с приложение № 81 от изборните книжа, съгласно оперативния план на ЦИК да се </w:t>
      </w:r>
      <w:r w:rsidR="001A77F6" w:rsidRPr="00441BA6">
        <w:rPr>
          <w:rFonts w:ascii="Times New Roman" w:hAnsi="Times New Roman" w:cs="Times New Roman"/>
          <w:sz w:val="24"/>
          <w:szCs w:val="24"/>
        </w:rPr>
        <w:t>предадат заедно с останалите изборни книжа на ЦИК като сгрешен протокол. Отразяването на сгрешения протокол не изисква отварянето на чувала, тъй като данните се съдържат в него.</w:t>
      </w:r>
    </w:p>
    <w:p w:rsidR="00AC54C8" w:rsidRPr="00441BA6" w:rsidRDefault="001A77F6" w:rsidP="00CA17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Комисията гласува „за“ единодушно и поименно ПРОЦЕДУРНОТО РЕШЕНИЕ</w:t>
      </w:r>
      <w:r w:rsidR="00CA17D0" w:rsidRPr="00441BA6">
        <w:rPr>
          <w:rFonts w:ascii="Times New Roman" w:hAnsi="Times New Roman" w:cs="Times New Roman"/>
          <w:sz w:val="24"/>
          <w:szCs w:val="24"/>
        </w:rPr>
        <w:t xml:space="preserve"> съгласно описаното по-горе.</w:t>
      </w:r>
    </w:p>
    <w:p w:rsidR="00CA17D0" w:rsidRPr="00441BA6" w:rsidRDefault="00CA17D0" w:rsidP="00CA17D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5B03" w:rsidRPr="00441BA6" w:rsidRDefault="00815B03" w:rsidP="00CA17D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7D0" w:rsidRPr="00441BA6" w:rsidRDefault="00420BB6" w:rsidP="00CA17D0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8 от Дневния ред:</w:t>
      </w:r>
      <w:r w:rsidR="007339FA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20BB6" w:rsidRPr="00441BA6" w:rsidRDefault="004B4244" w:rsidP="00CA17D0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441BA6">
        <w:rPr>
          <w:rFonts w:ascii="Times New Roman" w:hAnsi="Times New Roman" w:cs="Times New Roman"/>
          <w:b/>
          <w:sz w:val="24"/>
          <w:szCs w:val="24"/>
        </w:rPr>
        <w:t>:</w:t>
      </w:r>
      <w:r w:rsidRPr="00441BA6">
        <w:t xml:space="preserve"> </w:t>
      </w:r>
      <w:r w:rsidR="00420BB6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Повторно преброяване на гласовете в СИК № 122600003 – Медковец.</w:t>
      </w:r>
    </w:p>
    <w:p w:rsidR="00420BB6" w:rsidRPr="00441BA6" w:rsidRDefault="00420BB6" w:rsidP="00420B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В хода на отчитане на резултатите от проведения на 27.10.2024 год. избори за народни представители и определяне на резултатите от избора, РИК Монтана констатира, че в СИК № 122600003.</w:t>
      </w:r>
    </w:p>
    <w:p w:rsidR="00420BB6" w:rsidRPr="00441BA6" w:rsidRDefault="00420BB6" w:rsidP="00420B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съществени несъответствия във вписаните данни в секционните протоколи, изразяващи се в наличие на числови стойности съответствието между които не води до удовлетворяване на контроли, а именно общо отразяване на резултатите от машинният вот и хартиения.</w:t>
      </w:r>
    </w:p>
    <w:p w:rsidR="00420BB6" w:rsidRPr="00441BA6" w:rsidRDefault="00420BB6" w:rsidP="00420B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Горните несъответствия не могат да се преодолеят чрез информацията, съдържаща се в черновата на протокола, поради обстоятелството в чернова липсва.</w:t>
      </w:r>
    </w:p>
    <w:p w:rsidR="00420BB6" w:rsidRPr="00441BA6" w:rsidRDefault="00420BB6" w:rsidP="0042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защо РИК МОНТАНА счита, че е налице съществено несъответствие във вписаните в протокола данни, което не може да се отстрани от секционната избирателна комисия.</w:t>
      </w:r>
    </w:p>
    <w:p w:rsidR="00420BB6" w:rsidRPr="00441BA6" w:rsidRDefault="00420BB6" w:rsidP="00420B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СИК № 122600003, поради пълно несъответствие на отразените в протокола резултати, получени при повторното преброяване бе необходимо   да бъде извършена замяна, като сгрешения протокол се изведе от употреба, а на секцията се предостави нов протокол.  </w:t>
      </w:r>
    </w:p>
    <w:p w:rsidR="00420BB6" w:rsidRPr="00441BA6" w:rsidRDefault="00420BB6" w:rsidP="00BB7832">
      <w:pPr>
        <w:spacing w:after="200" w:line="276" w:lineRule="auto"/>
        <w:ind w:firstLine="708"/>
        <w:jc w:val="both"/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горното и на основание чл.72, ал.1 , т.1 от ИК</w:t>
      </w:r>
    </w:p>
    <w:p w:rsidR="004B4244" w:rsidRPr="00441BA6" w:rsidRDefault="004B4244" w:rsidP="004B424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t xml:space="preserve">  </w:t>
      </w: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CA17D0" w:rsidRPr="00441BA6" w:rsidRDefault="00CA17D0" w:rsidP="004B424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BB6" w:rsidRPr="00441BA6" w:rsidRDefault="004B4244" w:rsidP="004B4244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РЕШИ: Решение № 252-НС</w:t>
      </w:r>
    </w:p>
    <w:p w:rsidR="00420BB6" w:rsidRPr="00441BA6" w:rsidRDefault="00420BB6" w:rsidP="00420BB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СИК №122600003 да се извърши пълно повторно преброяване за установяване на изборен резултат, като констатираните при повторното преброяване резултати да бъдат нанесени в предоставен нов оригинален секционен протокол за вписване на окончателно установените в СИК резултати.</w:t>
      </w:r>
    </w:p>
    <w:p w:rsidR="00420BB6" w:rsidRPr="00441BA6" w:rsidRDefault="00420BB6" w:rsidP="00420B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формуляр на протокол на СИК  се връчва от член на РИК – Монтана определен с Решение № 160-НС/22.10.2024 г. на РИК – Монтана.</w:t>
      </w:r>
    </w:p>
    <w:p w:rsidR="00420BB6" w:rsidRPr="00441BA6" w:rsidRDefault="00420BB6" w:rsidP="00F20A3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уведоми ръководството на СИК № 122600003  и членовете й с оглед осигуряване на кворум.</w:t>
      </w:r>
    </w:p>
    <w:p w:rsidR="007339FA" w:rsidRPr="00441BA6" w:rsidRDefault="004B4244" w:rsidP="007339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BB6" w:rsidRPr="00441BA6" w:rsidRDefault="00420BB6" w:rsidP="0042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9 от Дневния ред:</w:t>
      </w:r>
    </w:p>
    <w:p w:rsidR="00420BB6" w:rsidRPr="00441BA6" w:rsidRDefault="004B4244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441BA6">
        <w:rPr>
          <w:rFonts w:ascii="Times New Roman" w:hAnsi="Times New Roman" w:cs="Times New Roman"/>
          <w:b/>
          <w:sz w:val="24"/>
          <w:szCs w:val="24"/>
        </w:rPr>
        <w:t>:</w:t>
      </w:r>
      <w:r w:rsidRPr="00441BA6">
        <w:t xml:space="preserve">    </w:t>
      </w:r>
      <w:r w:rsidR="00420BB6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Протоколи на секционни избирателни комисии с неудовлетворени/сработили контроли.</w:t>
      </w:r>
    </w:p>
    <w:p w:rsidR="00420BB6" w:rsidRPr="00441BA6" w:rsidRDefault="00420BB6" w:rsidP="00420BB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приемане на Протоколи на секционни избирателни  комисии, СИК № 122400010, № 122900013 и № 122900044 и членовете приносители на протокола заявиха и потвърдиха, пред на приемащия член на РИК 12, че в избирателните кутии от машинно гласуване са намерили повече бюлетини /една повече/ от броя на положените подписи в избирателните списъци, и обратното поради проблеми възникнали със СУЕМГ по време на гласуване. Комисията  констатира и приема,  че броя на намерените бюлетини и посочени в т. 11 не съответства на броя на положените подписи в избирателните списъци посочени в т.3.</w:t>
      </w:r>
    </w:p>
    <w:p w:rsidR="004B4244" w:rsidRPr="00441BA6" w:rsidRDefault="00420BB6" w:rsidP="00420BB6">
      <w:pPr>
        <w:shd w:val="clear" w:color="auto" w:fill="FFFFFF"/>
        <w:spacing w:after="150" w:line="240" w:lineRule="auto"/>
        <w:jc w:val="both"/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ал.1, т. 1,  от Изборния кодекс</w:t>
      </w:r>
    </w:p>
    <w:p w:rsidR="004B4244" w:rsidRPr="00441BA6" w:rsidRDefault="004B4244" w:rsidP="004B424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CA17D0" w:rsidRPr="00441BA6" w:rsidRDefault="00CA17D0" w:rsidP="004B424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244" w:rsidRPr="00441BA6" w:rsidRDefault="004B4244" w:rsidP="004B4244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РЕШИ: Решение № 253-НС</w:t>
      </w:r>
    </w:p>
    <w:p w:rsidR="00420BB6" w:rsidRPr="00441BA6" w:rsidRDefault="00420BB6" w:rsidP="008F63E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 секции № 122400010, № 122900013 и № 122900044, със сработили контроли.</w:t>
      </w:r>
    </w:p>
    <w:p w:rsidR="007339FA" w:rsidRPr="00441BA6" w:rsidRDefault="004B4244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44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17D0" w:rsidRPr="00441BA6" w:rsidRDefault="00CA17D0" w:rsidP="00AC54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7B55" w:rsidRPr="00441BA6" w:rsidRDefault="00207B55" w:rsidP="00207B5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420BB6" w:rsidRPr="00441BA6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Разни: </w:t>
      </w:r>
    </w:p>
    <w:p w:rsidR="004754A1" w:rsidRPr="00441BA6" w:rsidRDefault="004B34D9" w:rsidP="004754A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ab/>
      </w:r>
      <w:r w:rsidR="004754A1"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РИК - Монтана запозна състава на РИК, относно решение № 3566-НС от 29.08.2024 г. на ЦИК по т. 5 във връзка с това, че в състава на комисията има на мястото на Мартин Петров Конов, зам. –председател сменен и назначено лицето Калоян Георгиев Узунов – зам. председател, който е </w:t>
      </w:r>
      <w:r w:rsidR="004754A1"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постоянен или настоящ адрес е извън населеното място където се провеждат заседанията на РИК – Монтана, поради тази причина му се следва да се заплати от държавния бюджет срещу представяне на </w:t>
      </w:r>
      <w:proofErr w:type="spellStart"/>
      <w:r w:rsidR="004754A1"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>разходооправдателен</w:t>
      </w:r>
      <w:proofErr w:type="spellEnd"/>
      <w:r w:rsidR="004754A1"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 пред областна администрация  Монтана и при спазване на действащите правила и нормативи разходи за пътуване, като разходите обхващат периода на работа на РИК от 05.10.2024 г. до 10.11.2024  включително.</w:t>
      </w:r>
    </w:p>
    <w:p w:rsidR="00CA17D0" w:rsidRPr="00441BA6" w:rsidRDefault="004754A1" w:rsidP="004754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Други предложения и изказвания имаше Петко Кирилов Петков, предложи с оглед спазването на решение № 3566-НС от 29.08.2024 г. на ЦИК по т. 5 да се приеме процедурно решение, относно изложеното и да се изпрати на Областният управител на област Монтана за изпълнение на същото, като препис извлечение от настоящият протокол.  Други изказвания нямаше, поради което на основание чл. 72 ал. 1  т. 1 от ИК, във връзка с Решение № 3566-НС от 29.08.2024 г. на ЦИК по т. </w:t>
      </w:r>
      <w:r w:rsidRPr="00441BA6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 единодушно и поименно, взе следното, </w:t>
      </w:r>
    </w:p>
    <w:p w:rsidR="004754A1" w:rsidRPr="00441BA6" w:rsidRDefault="004754A1" w:rsidP="004754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754A1" w:rsidRPr="00441BA6" w:rsidRDefault="004754A1" w:rsidP="004754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ПРОЦЕДУРНО РЕШЕНИЕ</w:t>
      </w:r>
    </w:p>
    <w:p w:rsidR="004754A1" w:rsidRPr="00441BA6" w:rsidRDefault="004754A1" w:rsidP="004754A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Отчитане на разходно-оправдателните документи, относно пътуването от състава на РИК – Монтана – Калоян Георгиев Узунов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зам. председател, който е </w:t>
      </w:r>
      <w:r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постоянен или настоящ адрес е извън населеното място по седалището на РИК – Монтана,</w:t>
      </w:r>
      <w:r w:rsidRPr="00441BA6">
        <w:rPr>
          <w:rFonts w:ascii="Times New Roman" w:hAnsi="Times New Roman" w:cs="Times New Roman"/>
          <w:sz w:val="24"/>
          <w:szCs w:val="24"/>
        </w:rPr>
        <w:t xml:space="preserve"> да се отчита с оглед </w:t>
      </w:r>
      <w:r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действащите правила и нормативи и предоставяне на </w:t>
      </w:r>
      <w:proofErr w:type="spellStart"/>
      <w:r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>разходооправдателен</w:t>
      </w:r>
      <w:proofErr w:type="spellEnd"/>
      <w:r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 пред областна администрация  Монтана, като същите да се изплащат от държавния бюджет</w:t>
      </w:r>
      <w:r w:rsidRPr="00441BA6">
        <w:rPr>
          <w:rFonts w:ascii="Times New Roman" w:hAnsi="Times New Roman" w:cs="Times New Roman"/>
          <w:sz w:val="24"/>
          <w:szCs w:val="24"/>
        </w:rPr>
        <w:t>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Времето за което се изплащат по т .5  от решение № 3566-НС от 29.08.2024 г. на ЦИК обхваща </w:t>
      </w:r>
      <w:r w:rsidRPr="00441BA6">
        <w:rPr>
          <w:rFonts w:ascii="Times New Roman" w:hAnsi="Times New Roman" w:cs="Times New Roman"/>
          <w:sz w:val="24"/>
          <w:szCs w:val="24"/>
          <w:shd w:val="clear" w:color="auto" w:fill="FFFFFF"/>
        </w:rPr>
        <w:t>от 05 октомври 2024 г. до 14 дни след произвеждане на изборите – 10 ноември 2024 г. включително, а начина на изплащане се съгласува с областна администрация - Монтана и при спазване на действащите правила и нормативи.</w:t>
      </w:r>
    </w:p>
    <w:p w:rsidR="00207B55" w:rsidRPr="00441BA6" w:rsidRDefault="004754A1" w:rsidP="00441BA6">
      <w:pPr>
        <w:spacing w:before="100" w:beforeAutospacing="1" w:after="100" w:afterAutospacing="1" w:line="240" w:lineRule="auto"/>
        <w:ind w:firstLine="708"/>
        <w:jc w:val="both"/>
      </w:pPr>
      <w:r w:rsidRPr="00441BA6">
        <w:rPr>
          <w:rFonts w:ascii="Times New Roman" w:hAnsi="Times New Roman" w:cs="Times New Roman"/>
          <w:sz w:val="24"/>
          <w:szCs w:val="24"/>
        </w:rPr>
        <w:t xml:space="preserve">Препис от настоящето процедурно решение, да се изпрати на Областен управител Монтана за сведение и изпълнение. </w:t>
      </w:r>
      <w:r w:rsidRPr="00441BA6">
        <w:t xml:space="preserve"> </w:t>
      </w:r>
    </w:p>
    <w:p w:rsidR="00207B55" w:rsidRPr="00441BA6" w:rsidRDefault="00207B55" w:rsidP="00207B5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B55" w:rsidRPr="00441BA6" w:rsidRDefault="00207B55" w:rsidP="00207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07B55" w:rsidRPr="00441BA6" w:rsidRDefault="00207B55" w:rsidP="00207B5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207B55" w:rsidRPr="00441BA6" w:rsidRDefault="00207B55" w:rsidP="00207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207B55" w:rsidRPr="00441BA6" w:rsidRDefault="00207B55" w:rsidP="00207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207B55" w:rsidRPr="00441BA6" w:rsidRDefault="00207B55" w:rsidP="00207B5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41BA6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41BA6">
        <w:rPr>
          <w:rFonts w:ascii="Times New Roman" w:hAnsi="Times New Roman" w:cs="Times New Roman"/>
          <w:sz w:val="24"/>
          <w:szCs w:val="24"/>
        </w:rPr>
        <w:t>:</w:t>
      </w:r>
    </w:p>
    <w:p w:rsidR="00207B55" w:rsidRPr="00441BA6" w:rsidRDefault="00207B55" w:rsidP="00207B5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207B55" w:rsidRPr="00441BA6" w:rsidRDefault="00207B55" w:rsidP="00207B55">
      <w:pPr>
        <w:rPr>
          <w:rFonts w:ascii="Times New Roman" w:hAnsi="Times New Roman" w:cs="Times New Roman"/>
          <w:sz w:val="24"/>
          <w:szCs w:val="24"/>
        </w:rPr>
      </w:pPr>
    </w:p>
    <w:p w:rsidR="00207B55" w:rsidRPr="00441BA6" w:rsidRDefault="00207B55" w:rsidP="00207B55"/>
    <w:p w:rsidR="00F8271B" w:rsidRPr="00441BA6" w:rsidRDefault="00F8271B"/>
    <w:sectPr w:rsidR="00F8271B" w:rsidRPr="0044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55"/>
    <w:rsid w:val="000863B0"/>
    <w:rsid w:val="00093328"/>
    <w:rsid w:val="000D3FC0"/>
    <w:rsid w:val="000F14AB"/>
    <w:rsid w:val="000F1DFF"/>
    <w:rsid w:val="000F226B"/>
    <w:rsid w:val="00103B71"/>
    <w:rsid w:val="00176E85"/>
    <w:rsid w:val="00190FD5"/>
    <w:rsid w:val="001A020C"/>
    <w:rsid w:val="001A77F6"/>
    <w:rsid w:val="002042A5"/>
    <w:rsid w:val="00207B55"/>
    <w:rsid w:val="00237B2F"/>
    <w:rsid w:val="00305AB6"/>
    <w:rsid w:val="00314B02"/>
    <w:rsid w:val="00330A4A"/>
    <w:rsid w:val="00345B6C"/>
    <w:rsid w:val="003507EE"/>
    <w:rsid w:val="00355C38"/>
    <w:rsid w:val="00396080"/>
    <w:rsid w:val="003C7F2E"/>
    <w:rsid w:val="003E5B67"/>
    <w:rsid w:val="003F716C"/>
    <w:rsid w:val="00420BB6"/>
    <w:rsid w:val="00431A92"/>
    <w:rsid w:val="00441BA6"/>
    <w:rsid w:val="004754A1"/>
    <w:rsid w:val="004A046E"/>
    <w:rsid w:val="004A09A5"/>
    <w:rsid w:val="004B34D9"/>
    <w:rsid w:val="004B4244"/>
    <w:rsid w:val="004C2301"/>
    <w:rsid w:val="004D1F40"/>
    <w:rsid w:val="00524F26"/>
    <w:rsid w:val="0052572B"/>
    <w:rsid w:val="00571AC4"/>
    <w:rsid w:val="005B54A7"/>
    <w:rsid w:val="005C69C5"/>
    <w:rsid w:val="005F1C22"/>
    <w:rsid w:val="00607908"/>
    <w:rsid w:val="00607CC1"/>
    <w:rsid w:val="006A5ED6"/>
    <w:rsid w:val="006B3B5A"/>
    <w:rsid w:val="006F0A83"/>
    <w:rsid w:val="007339FA"/>
    <w:rsid w:val="00787ADB"/>
    <w:rsid w:val="007D275A"/>
    <w:rsid w:val="00813885"/>
    <w:rsid w:val="00813B9A"/>
    <w:rsid w:val="00815B03"/>
    <w:rsid w:val="00840D0C"/>
    <w:rsid w:val="008928A3"/>
    <w:rsid w:val="00892F2E"/>
    <w:rsid w:val="008A12E0"/>
    <w:rsid w:val="008A444F"/>
    <w:rsid w:val="008C3A9A"/>
    <w:rsid w:val="008C58D6"/>
    <w:rsid w:val="008D5E9E"/>
    <w:rsid w:val="008E3DE1"/>
    <w:rsid w:val="008F63E5"/>
    <w:rsid w:val="009333AC"/>
    <w:rsid w:val="00933868"/>
    <w:rsid w:val="00935A5C"/>
    <w:rsid w:val="009B43D1"/>
    <w:rsid w:val="009C6852"/>
    <w:rsid w:val="009F1E6B"/>
    <w:rsid w:val="00A92A7B"/>
    <w:rsid w:val="00AC54C8"/>
    <w:rsid w:val="00AD4B5A"/>
    <w:rsid w:val="00B2131C"/>
    <w:rsid w:val="00B357D6"/>
    <w:rsid w:val="00B61318"/>
    <w:rsid w:val="00B83379"/>
    <w:rsid w:val="00BB7832"/>
    <w:rsid w:val="00BD588B"/>
    <w:rsid w:val="00C428E1"/>
    <w:rsid w:val="00C44D4E"/>
    <w:rsid w:val="00CA17D0"/>
    <w:rsid w:val="00CB55EC"/>
    <w:rsid w:val="00D74F6F"/>
    <w:rsid w:val="00D75861"/>
    <w:rsid w:val="00D8087D"/>
    <w:rsid w:val="00D85A11"/>
    <w:rsid w:val="00D90C9D"/>
    <w:rsid w:val="00D95D32"/>
    <w:rsid w:val="00DB5366"/>
    <w:rsid w:val="00E22085"/>
    <w:rsid w:val="00E370D6"/>
    <w:rsid w:val="00E44294"/>
    <w:rsid w:val="00E557E4"/>
    <w:rsid w:val="00E57699"/>
    <w:rsid w:val="00E75FC7"/>
    <w:rsid w:val="00E821A5"/>
    <w:rsid w:val="00E94BD7"/>
    <w:rsid w:val="00E95193"/>
    <w:rsid w:val="00EC3A15"/>
    <w:rsid w:val="00EF1650"/>
    <w:rsid w:val="00EF7303"/>
    <w:rsid w:val="00F02C8C"/>
    <w:rsid w:val="00F20A3D"/>
    <w:rsid w:val="00F71A9B"/>
    <w:rsid w:val="00F8271B"/>
    <w:rsid w:val="00F96B93"/>
    <w:rsid w:val="00FA6D93"/>
    <w:rsid w:val="00FB2C68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2585"/>
  <w15:chartTrackingRefBased/>
  <w15:docId w15:val="{25A33839-07C6-46BD-B5EB-685E746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B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07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7B5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0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18</Pages>
  <Words>5695</Words>
  <Characters>32464</Characters>
  <Application>Microsoft Office Word</Application>
  <DocSecurity>0</DocSecurity>
  <Lines>270</Lines>
  <Paragraphs>76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106</cp:revision>
  <cp:lastPrinted>2024-10-29T14:01:00Z</cp:lastPrinted>
  <dcterms:created xsi:type="dcterms:W3CDTF">2024-10-27T05:57:00Z</dcterms:created>
  <dcterms:modified xsi:type="dcterms:W3CDTF">2024-10-29T14:20:00Z</dcterms:modified>
</cp:coreProperties>
</file>