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344894">
        <w:rPr>
          <w:rFonts w:ascii="Verdana" w:hAnsi="Verdana"/>
          <w:b/>
          <w:sz w:val="20"/>
          <w:szCs w:val="20"/>
        </w:rPr>
        <w:t>ИК 12 на 10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 17</w:t>
      </w:r>
      <w:r>
        <w:rPr>
          <w:rFonts w:ascii="Verdana" w:hAnsi="Verdana"/>
          <w:b/>
          <w:sz w:val="20"/>
          <w:szCs w:val="20"/>
        </w:rPr>
        <w:t>.</w:t>
      </w:r>
      <w:r w:rsidR="00AD35A7">
        <w:rPr>
          <w:rFonts w:ascii="Verdana" w:hAnsi="Verdana"/>
          <w:b/>
          <w:sz w:val="20"/>
          <w:szCs w:val="20"/>
        </w:rPr>
        <w:t>3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344894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344894">
        <w:rPr>
          <w:rFonts w:ascii="Verdana" w:hAnsi="Verdana"/>
          <w:b/>
          <w:sz w:val="20"/>
          <w:szCs w:val="20"/>
        </w:rPr>
        <w:t>1</w:t>
      </w:r>
      <w:r w:rsidR="00344894">
        <w:rPr>
          <w:rFonts w:ascii="Verdana" w:hAnsi="Verdana"/>
          <w:b/>
          <w:sz w:val="20"/>
          <w:szCs w:val="20"/>
          <w:lang w:val="en-US"/>
        </w:rPr>
        <w:t>4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94" w:rsidRPr="00344894" w:rsidRDefault="00344894" w:rsidP="00344894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  <w:r w:rsidRPr="00344894">
              <w:rPr>
                <w:color w:val="000000"/>
                <w:sz w:val="28"/>
                <w:szCs w:val="28"/>
              </w:rPr>
              <w:t>Промяна в състава секционни избирателни комисии.</w:t>
            </w:r>
          </w:p>
          <w:p w:rsidR="003F328E" w:rsidRPr="00002EB7" w:rsidRDefault="003F328E" w:rsidP="00344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A14820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57755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E92E83" w:rsidRDefault="00857755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344894" w:rsidRDefault="00857755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55" w:rsidRDefault="00857755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</w:tbl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E6"/>
    <w:multiLevelType w:val="hybridMultilevel"/>
    <w:tmpl w:val="E530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20E"/>
    <w:multiLevelType w:val="hybridMultilevel"/>
    <w:tmpl w:val="A2F6266A"/>
    <w:lvl w:ilvl="0" w:tplc="1AC2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113836"/>
    <w:rsid w:val="00223CD5"/>
    <w:rsid w:val="002E72D8"/>
    <w:rsid w:val="003102FF"/>
    <w:rsid w:val="0034428F"/>
    <w:rsid w:val="00344894"/>
    <w:rsid w:val="003F328E"/>
    <w:rsid w:val="003F592D"/>
    <w:rsid w:val="00430D54"/>
    <w:rsid w:val="004C6F5B"/>
    <w:rsid w:val="00536A33"/>
    <w:rsid w:val="005B66D5"/>
    <w:rsid w:val="005F5A75"/>
    <w:rsid w:val="00644E87"/>
    <w:rsid w:val="006D4C6F"/>
    <w:rsid w:val="007746BE"/>
    <w:rsid w:val="007B38EF"/>
    <w:rsid w:val="00802B5A"/>
    <w:rsid w:val="00857755"/>
    <w:rsid w:val="00864D7A"/>
    <w:rsid w:val="008A656B"/>
    <w:rsid w:val="008D6690"/>
    <w:rsid w:val="00905F21"/>
    <w:rsid w:val="009A5614"/>
    <w:rsid w:val="00A14820"/>
    <w:rsid w:val="00A96DAE"/>
    <w:rsid w:val="00AD35A7"/>
    <w:rsid w:val="00BA35C5"/>
    <w:rsid w:val="00C573C1"/>
    <w:rsid w:val="00CC4D07"/>
    <w:rsid w:val="00D644DB"/>
    <w:rsid w:val="00D92F6E"/>
    <w:rsid w:val="00E12F6B"/>
    <w:rsid w:val="00E3231D"/>
    <w:rsid w:val="00E34A34"/>
    <w:rsid w:val="00E469B9"/>
    <w:rsid w:val="00E92E83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883E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46</cp:revision>
  <dcterms:created xsi:type="dcterms:W3CDTF">2021-02-19T12:24:00Z</dcterms:created>
  <dcterms:modified xsi:type="dcterms:W3CDTF">2021-03-10T16:31:00Z</dcterms:modified>
</cp:coreProperties>
</file>